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FB44C" w14:textId="22DD1F9C" w:rsidR="00F33299" w:rsidRDefault="00F33299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sz w:val="48"/>
          <w:szCs w:val="48"/>
        </w:rPr>
      </w:pPr>
      <w:r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 xml:space="preserve">Additional Problems: </w:t>
      </w:r>
      <w:r w:rsidR="00D410CD"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>Periodic Functions</w:t>
      </w:r>
    </w:p>
    <w:p w14:paraId="2FC4C4F7" w14:textId="50AB9F6B" w:rsidR="00F33299" w:rsidRDefault="00D122B5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</w:pPr>
      <w:r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  <w:t>Reflections</w:t>
      </w:r>
    </w:p>
    <w:p w14:paraId="39174B60" w14:textId="77777777" w:rsidR="00B80AAD" w:rsidRDefault="00B80AAD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</w:pPr>
    </w:p>
    <w:p w14:paraId="78FA1485" w14:textId="649DDA74" w:rsidR="00B80AAD" w:rsidRDefault="00B80AAD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</w:pPr>
      <w:r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  <w:t>Some</w:t>
      </w:r>
      <w:r w:rsidR="00F8508E"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  <w:t xml:space="preserve"> problems include the solution.  Please remove before sharing with students.</w:t>
      </w:r>
    </w:p>
    <w:p w14:paraId="231C98FC" w14:textId="77777777" w:rsidR="00F8508E" w:rsidRPr="00B80AAD" w:rsidRDefault="00F8508E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</w:pPr>
    </w:p>
    <w:p w14:paraId="3A1FB71C" w14:textId="539A30E1" w:rsidR="006F135B" w:rsidRDefault="00102B04" w:rsidP="006F135B">
      <w:pPr>
        <w:pStyle w:val="ListParagraph"/>
        <w:numPr>
          <w:ilvl w:val="0"/>
          <w:numId w:val="5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Using </w:t>
      </w:r>
      <m:oMath>
        <m:r>
          <w:rPr>
            <w:rFonts w:ascii="Cambria Math" w:hAnsi="Cambria Math"/>
            <w:color w:val="333333"/>
            <w:sz w:val="21"/>
            <w:szCs w:val="21"/>
          </w:rPr>
          <m:t>g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=3cosx</m:t>
        </m:r>
      </m:oMath>
      <w:r w:rsidR="006F135B">
        <w:rPr>
          <w:rFonts w:ascii="Helvetica" w:hAnsi="Helvetica"/>
          <w:color w:val="333333"/>
          <w:sz w:val="21"/>
          <w:szCs w:val="21"/>
        </w:rPr>
        <w:t xml:space="preserve">, find the y-values in the second row of the table by substituting each x-value </w:t>
      </w:r>
      <w:proofErr w:type="gramStart"/>
      <w:r w:rsidR="006F135B">
        <w:rPr>
          <w:rFonts w:ascii="Helvetica" w:hAnsi="Helvetica"/>
          <w:color w:val="333333"/>
          <w:sz w:val="21"/>
          <w:szCs w:val="21"/>
        </w:rPr>
        <w:t>in to</w:t>
      </w:r>
      <w:proofErr w:type="gramEnd"/>
      <w:r w:rsidR="006F135B">
        <w:rPr>
          <w:rFonts w:ascii="Helvetica" w:hAnsi="Helvetica"/>
          <w:color w:val="333333"/>
          <w:sz w:val="21"/>
          <w:szCs w:val="21"/>
        </w:rPr>
        <w:t xml:space="preserve"> the function.  Which of the following is the graph of </w:t>
      </w:r>
      <m:oMath>
        <m:r>
          <w:rPr>
            <w:rFonts w:ascii="Cambria Math" w:hAnsi="Cambria Math"/>
            <w:color w:val="333333"/>
            <w:sz w:val="21"/>
            <w:szCs w:val="21"/>
          </w:rPr>
          <m:t>g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</m:oMath>
      <w:r w:rsidR="006F135B">
        <w:rPr>
          <w:rFonts w:ascii="Helvetica" w:hAnsi="Helvetica"/>
          <w:color w:val="333333"/>
          <w:sz w:val="21"/>
          <w:szCs w:val="21"/>
        </w:rPr>
        <w:t>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93"/>
        <w:gridCol w:w="986"/>
        <w:gridCol w:w="988"/>
        <w:gridCol w:w="978"/>
        <w:gridCol w:w="979"/>
        <w:gridCol w:w="979"/>
      </w:tblGrid>
      <w:tr w:rsidR="00B96CCC" w14:paraId="064BB069" w14:textId="77777777" w:rsidTr="00B96CCC">
        <w:trPr>
          <w:trHeight w:val="433"/>
        </w:trPr>
        <w:tc>
          <w:tcPr>
            <w:tcW w:w="993" w:type="dxa"/>
          </w:tcPr>
          <w:p w14:paraId="174B5288" w14:textId="696D68F1" w:rsidR="00EF4FF9" w:rsidRDefault="00EF4FF9" w:rsidP="00B97536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x</m:t>
                </m:r>
              </m:oMath>
            </m:oMathPara>
          </w:p>
        </w:tc>
        <w:tc>
          <w:tcPr>
            <w:tcW w:w="986" w:type="dxa"/>
          </w:tcPr>
          <w:p w14:paraId="3FA9ECF8" w14:textId="2D493899" w:rsidR="00EF4FF9" w:rsidRDefault="00B34E2E" w:rsidP="00B97536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-π</m:t>
                </m:r>
              </m:oMath>
            </m:oMathPara>
          </w:p>
        </w:tc>
        <w:tc>
          <w:tcPr>
            <w:tcW w:w="988" w:type="dxa"/>
          </w:tcPr>
          <w:p w14:paraId="74F4BD75" w14:textId="242B5E76" w:rsidR="00EF4FF9" w:rsidRDefault="00B96CCC" w:rsidP="00B97536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333333"/>
                        <w:sz w:val="21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78" w:type="dxa"/>
          </w:tcPr>
          <w:p w14:paraId="6C1529C3" w14:textId="18761645" w:rsidR="00EF4FF9" w:rsidRDefault="00B96CCC" w:rsidP="00B96CCC">
            <w:pPr>
              <w:pStyle w:val="ListParagraph"/>
              <w:spacing w:line="336" w:lineRule="atLeast"/>
              <w:ind w:left="0"/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14:paraId="02F00C37" w14:textId="7D2B97DF" w:rsidR="00EF4FF9" w:rsidRDefault="00B96CCC" w:rsidP="00B97536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333333"/>
                        <w:sz w:val="21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79" w:type="dxa"/>
          </w:tcPr>
          <w:p w14:paraId="4E113C86" w14:textId="7FAFB1CE" w:rsidR="00EF4FF9" w:rsidRDefault="00B96CCC" w:rsidP="00B97536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π</m:t>
                </m:r>
              </m:oMath>
            </m:oMathPara>
          </w:p>
        </w:tc>
      </w:tr>
      <w:tr w:rsidR="00B96CCC" w14:paraId="50D3C41D" w14:textId="77777777" w:rsidTr="00B96CCC">
        <w:trPr>
          <w:trHeight w:val="333"/>
        </w:trPr>
        <w:tc>
          <w:tcPr>
            <w:tcW w:w="993" w:type="dxa"/>
          </w:tcPr>
          <w:p w14:paraId="20BB5A74" w14:textId="7EE147CA" w:rsidR="00EF4FF9" w:rsidRDefault="00B34E2E" w:rsidP="00B97536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g(x)</m:t>
                </m:r>
              </m:oMath>
            </m:oMathPara>
          </w:p>
        </w:tc>
        <w:tc>
          <w:tcPr>
            <w:tcW w:w="986" w:type="dxa"/>
          </w:tcPr>
          <w:p w14:paraId="4E89D15B" w14:textId="77777777" w:rsidR="00EF4FF9" w:rsidRDefault="00EF4FF9" w:rsidP="00B97536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988" w:type="dxa"/>
          </w:tcPr>
          <w:p w14:paraId="18317943" w14:textId="77777777" w:rsidR="00EF4FF9" w:rsidRDefault="00EF4FF9" w:rsidP="00B97536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978" w:type="dxa"/>
          </w:tcPr>
          <w:p w14:paraId="3D05B3B7" w14:textId="77777777" w:rsidR="00EF4FF9" w:rsidRDefault="00EF4FF9" w:rsidP="00B97536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979" w:type="dxa"/>
          </w:tcPr>
          <w:p w14:paraId="1ECC4C0C" w14:textId="77777777" w:rsidR="00EF4FF9" w:rsidRDefault="00EF4FF9" w:rsidP="00B97536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979" w:type="dxa"/>
          </w:tcPr>
          <w:p w14:paraId="1E8E36A9" w14:textId="77777777" w:rsidR="00EF4FF9" w:rsidRDefault="00EF4FF9" w:rsidP="00B97536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</w:tr>
    </w:tbl>
    <w:p w14:paraId="28692A25" w14:textId="673A27E6" w:rsidR="00002057" w:rsidRDefault="00247810" w:rsidP="00002057">
      <w:pPr>
        <w:pStyle w:val="ListParagraph"/>
        <w:numPr>
          <w:ilvl w:val="0"/>
          <w:numId w:val="6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247810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1AD253BC" wp14:editId="515D8F17">
            <wp:extent cx="4517136" cy="2743200"/>
            <wp:effectExtent l="19050" t="19050" r="17145" b="19050"/>
            <wp:docPr id="245416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1601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17136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38CFAF" w14:textId="3ACE87A6" w:rsidR="00002057" w:rsidRDefault="00621D35" w:rsidP="00002057">
      <w:pPr>
        <w:pStyle w:val="ListParagraph"/>
        <w:numPr>
          <w:ilvl w:val="0"/>
          <w:numId w:val="6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621D35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2036C4B2" wp14:editId="6B1C3A4E">
            <wp:extent cx="4507992" cy="2743200"/>
            <wp:effectExtent l="19050" t="19050" r="26035" b="19050"/>
            <wp:docPr id="2117016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01685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F0E51A" w14:textId="682ED351" w:rsidR="00911B90" w:rsidRDefault="00DA60F5" w:rsidP="00002057">
      <w:pPr>
        <w:pStyle w:val="ListParagraph"/>
        <w:numPr>
          <w:ilvl w:val="0"/>
          <w:numId w:val="6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DA60F5">
        <w:rPr>
          <w:rFonts w:ascii="Helvetica" w:hAnsi="Helvetica"/>
          <w:color w:val="333333"/>
          <w:sz w:val="21"/>
          <w:szCs w:val="21"/>
        </w:rPr>
        <w:lastRenderedPageBreak/>
        <w:drawing>
          <wp:inline distT="0" distB="0" distL="0" distR="0" wp14:anchorId="676DCC0D" wp14:editId="2D89544F">
            <wp:extent cx="4517136" cy="2752344"/>
            <wp:effectExtent l="19050" t="19050" r="17145" b="10160"/>
            <wp:docPr id="942815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81565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17136" cy="27523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B304CE" w14:textId="62FCBBBF" w:rsidR="00DA60F5" w:rsidRDefault="00904B17" w:rsidP="00002057">
      <w:pPr>
        <w:pStyle w:val="ListParagraph"/>
        <w:numPr>
          <w:ilvl w:val="0"/>
          <w:numId w:val="6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904B17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14BB781D" wp14:editId="572F17B0">
            <wp:extent cx="4517136" cy="2752344"/>
            <wp:effectExtent l="19050" t="19050" r="17145" b="10160"/>
            <wp:docPr id="10535545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55457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17136" cy="27523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04BF24" w14:textId="58A102DC" w:rsidR="00904B17" w:rsidRDefault="00B00D61" w:rsidP="00B00D61">
      <w:pPr>
        <w:shd w:val="clear" w:color="auto" w:fill="FFFFFF"/>
        <w:spacing w:line="336" w:lineRule="atLeast"/>
        <w:ind w:left="36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 xml:space="preserve">**Solution: </w:t>
      </w:r>
      <w:r w:rsidRPr="00247810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33F7A370" wp14:editId="2446011B">
            <wp:extent cx="4517136" cy="2743200"/>
            <wp:effectExtent l="19050" t="19050" r="17145" b="19050"/>
            <wp:docPr id="1103019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1601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17136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3055AE" w14:textId="64EAE14A" w:rsidR="00B348BE" w:rsidRDefault="00B348BE" w:rsidP="00B348BE">
      <w:pPr>
        <w:pStyle w:val="ListParagraph"/>
        <w:numPr>
          <w:ilvl w:val="0"/>
          <w:numId w:val="5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Using </w:t>
      </w:r>
      <m:oMath>
        <m:r>
          <w:rPr>
            <w:rFonts w:ascii="Cambria Math" w:hAnsi="Cambria Math"/>
            <w:color w:val="333333"/>
            <w:sz w:val="21"/>
            <w:szCs w:val="21"/>
          </w:rPr>
          <m:t>k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r>
          <w:rPr>
            <w:rFonts w:ascii="Cambria Math" w:hAnsi="Cambria Math"/>
            <w:color w:val="333333"/>
            <w:sz w:val="21"/>
            <w:szCs w:val="21"/>
          </w:rPr>
          <m:t>4</m:t>
        </m:r>
        <m:r>
          <m:rPr>
            <m:sty m:val="p"/>
          </m:rPr>
          <w:rPr>
            <w:rFonts w:ascii="Cambria Math" w:hAnsi="Cambria Math"/>
            <w:color w:val="333333"/>
            <w:sz w:val="21"/>
            <w:szCs w:val="21"/>
          </w:rPr>
          <m:t>sin⁡</m:t>
        </m:r>
        <m:r>
          <w:rPr>
            <w:rFonts w:ascii="Cambria Math" w:hAnsi="Cambria Math"/>
            <w:color w:val="333333"/>
            <w:sz w:val="21"/>
            <w:szCs w:val="21"/>
          </w:rPr>
          <m:t>(2x)</m:t>
        </m:r>
      </m:oMath>
      <w:r>
        <w:rPr>
          <w:rFonts w:ascii="Helvetica" w:hAnsi="Helvetica"/>
          <w:color w:val="333333"/>
          <w:sz w:val="21"/>
          <w:szCs w:val="21"/>
        </w:rPr>
        <w:t xml:space="preserve">, find the y-values in the second row of the table by substituting each x-value </w:t>
      </w:r>
      <w:r w:rsidR="00497758">
        <w:rPr>
          <w:rFonts w:ascii="Helvetica" w:hAnsi="Helvetica"/>
          <w:color w:val="333333"/>
          <w:sz w:val="21"/>
          <w:szCs w:val="21"/>
        </w:rPr>
        <w:t>into</w:t>
      </w:r>
      <w:r>
        <w:rPr>
          <w:rFonts w:ascii="Helvetica" w:hAnsi="Helvetica"/>
          <w:color w:val="333333"/>
          <w:sz w:val="21"/>
          <w:szCs w:val="21"/>
        </w:rPr>
        <w:t xml:space="preserve"> the function.  Which of the following is the graph of </w:t>
      </w:r>
      <m:oMath>
        <m:r>
          <w:rPr>
            <w:rFonts w:ascii="Cambria Math" w:hAnsi="Cambria Math"/>
            <w:color w:val="333333"/>
            <w:sz w:val="21"/>
            <w:szCs w:val="21"/>
          </w:rPr>
          <m:t>k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</m:oMath>
      <w:r>
        <w:rPr>
          <w:rFonts w:ascii="Helvetica" w:hAnsi="Helvetica"/>
          <w:color w:val="333333"/>
          <w:sz w:val="21"/>
          <w:szCs w:val="21"/>
        </w:rPr>
        <w:t>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93"/>
        <w:gridCol w:w="986"/>
        <w:gridCol w:w="988"/>
        <w:gridCol w:w="978"/>
        <w:gridCol w:w="979"/>
        <w:gridCol w:w="979"/>
      </w:tblGrid>
      <w:tr w:rsidR="00B348BE" w14:paraId="7B5CBE60" w14:textId="77777777" w:rsidTr="009F5322">
        <w:trPr>
          <w:trHeight w:val="433"/>
        </w:trPr>
        <w:tc>
          <w:tcPr>
            <w:tcW w:w="993" w:type="dxa"/>
          </w:tcPr>
          <w:p w14:paraId="4153A8BC" w14:textId="77777777" w:rsidR="00B348BE" w:rsidRDefault="00B348BE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x</m:t>
                </m:r>
              </m:oMath>
            </m:oMathPara>
          </w:p>
        </w:tc>
        <w:tc>
          <w:tcPr>
            <w:tcW w:w="986" w:type="dxa"/>
          </w:tcPr>
          <w:p w14:paraId="417D1ACD" w14:textId="59AB293E" w:rsidR="00B348BE" w:rsidRDefault="006D471C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0</m:t>
                </m:r>
              </m:oMath>
            </m:oMathPara>
          </w:p>
        </w:tc>
        <w:tc>
          <w:tcPr>
            <w:tcW w:w="988" w:type="dxa"/>
          </w:tcPr>
          <w:p w14:paraId="7779F087" w14:textId="26EBABD5" w:rsidR="00B348BE" w:rsidRDefault="00B348BE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333333"/>
                        <w:sz w:val="21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978" w:type="dxa"/>
          </w:tcPr>
          <w:p w14:paraId="1C0D64E1" w14:textId="0D5E2B31" w:rsidR="00B348BE" w:rsidRDefault="006D471C" w:rsidP="009F5322">
            <w:pPr>
              <w:pStyle w:val="ListParagraph"/>
              <w:spacing w:line="336" w:lineRule="atLeast"/>
              <w:ind w:left="0"/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333333"/>
                        <w:sz w:val="21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79" w:type="dxa"/>
          </w:tcPr>
          <w:p w14:paraId="48E3CCB3" w14:textId="2F9D6476" w:rsidR="00B348BE" w:rsidRDefault="00B348BE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333333"/>
                        <w:sz w:val="21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3</m:t>
                    </m:r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979" w:type="dxa"/>
          </w:tcPr>
          <w:p w14:paraId="6630DB5F" w14:textId="77777777" w:rsidR="00B348BE" w:rsidRDefault="00B348BE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π</m:t>
                </m:r>
              </m:oMath>
            </m:oMathPara>
          </w:p>
        </w:tc>
      </w:tr>
      <w:tr w:rsidR="00B348BE" w14:paraId="034A8A00" w14:textId="77777777" w:rsidTr="009F5322">
        <w:trPr>
          <w:trHeight w:val="333"/>
        </w:trPr>
        <w:tc>
          <w:tcPr>
            <w:tcW w:w="993" w:type="dxa"/>
          </w:tcPr>
          <w:p w14:paraId="3000542C" w14:textId="066F47F3" w:rsidR="00B348BE" w:rsidRDefault="00497758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k</m:t>
                </m:r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(x)</m:t>
                </m:r>
              </m:oMath>
            </m:oMathPara>
          </w:p>
        </w:tc>
        <w:tc>
          <w:tcPr>
            <w:tcW w:w="986" w:type="dxa"/>
          </w:tcPr>
          <w:p w14:paraId="17A9FA06" w14:textId="77777777" w:rsidR="00B348BE" w:rsidRDefault="00B348BE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988" w:type="dxa"/>
          </w:tcPr>
          <w:p w14:paraId="6EE96A14" w14:textId="77777777" w:rsidR="00B348BE" w:rsidRDefault="00B348BE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978" w:type="dxa"/>
          </w:tcPr>
          <w:p w14:paraId="0B97806C" w14:textId="77777777" w:rsidR="00B348BE" w:rsidRDefault="00B348BE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979" w:type="dxa"/>
          </w:tcPr>
          <w:p w14:paraId="4E266C27" w14:textId="77777777" w:rsidR="00B348BE" w:rsidRDefault="00B348BE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979" w:type="dxa"/>
          </w:tcPr>
          <w:p w14:paraId="330FE17F" w14:textId="77777777" w:rsidR="00B348BE" w:rsidRDefault="00B348BE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</w:tr>
    </w:tbl>
    <w:p w14:paraId="2670BFD1" w14:textId="2CBCD329" w:rsidR="00DA10A7" w:rsidRDefault="00DA10A7" w:rsidP="00E973EB">
      <w:pPr>
        <w:pStyle w:val="ListParagraph"/>
        <w:numPr>
          <w:ilvl w:val="0"/>
          <w:numId w:val="7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DA10A7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62FD952C" wp14:editId="669A345D">
            <wp:extent cx="4507992" cy="2743200"/>
            <wp:effectExtent l="19050" t="19050" r="26035" b="19050"/>
            <wp:docPr id="1039246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2469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1E3840" w14:textId="084A5377" w:rsidR="008825FF" w:rsidRDefault="007C454B" w:rsidP="00E973EB">
      <w:pPr>
        <w:pStyle w:val="ListParagraph"/>
        <w:numPr>
          <w:ilvl w:val="0"/>
          <w:numId w:val="7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7C454B">
        <w:rPr>
          <w:rFonts w:ascii="Helvetica" w:hAnsi="Helvetica"/>
          <w:color w:val="333333"/>
          <w:sz w:val="21"/>
          <w:szCs w:val="21"/>
        </w:rPr>
        <w:lastRenderedPageBreak/>
        <w:drawing>
          <wp:inline distT="0" distB="0" distL="0" distR="0" wp14:anchorId="5C212757" wp14:editId="61209024">
            <wp:extent cx="4517136" cy="2752344"/>
            <wp:effectExtent l="19050" t="19050" r="17145" b="10160"/>
            <wp:docPr id="1109828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82849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17136" cy="27523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40C963" w14:textId="4E29CCAE" w:rsidR="007C454B" w:rsidRDefault="005E22E8" w:rsidP="00E973EB">
      <w:pPr>
        <w:pStyle w:val="ListParagraph"/>
        <w:numPr>
          <w:ilvl w:val="0"/>
          <w:numId w:val="7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5E22E8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349E0558" wp14:editId="4F733C24">
            <wp:extent cx="4507992" cy="2743200"/>
            <wp:effectExtent l="19050" t="19050" r="26035" b="19050"/>
            <wp:docPr id="4929114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91146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2B308F8" w14:textId="335C968B" w:rsidR="00514F45" w:rsidRDefault="00514F45" w:rsidP="00E973EB">
      <w:pPr>
        <w:pStyle w:val="ListParagraph"/>
        <w:numPr>
          <w:ilvl w:val="0"/>
          <w:numId w:val="7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514F45">
        <w:rPr>
          <w:rFonts w:ascii="Helvetica" w:hAnsi="Helvetica"/>
          <w:color w:val="333333"/>
          <w:sz w:val="21"/>
          <w:szCs w:val="21"/>
        </w:rPr>
        <w:lastRenderedPageBreak/>
        <w:drawing>
          <wp:inline distT="0" distB="0" distL="0" distR="0" wp14:anchorId="02081FC0" wp14:editId="03A51DCD">
            <wp:extent cx="4507992" cy="2743200"/>
            <wp:effectExtent l="19050" t="19050" r="26035" b="19050"/>
            <wp:docPr id="399149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4929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D283AA" w14:textId="3FD84CA6" w:rsidR="00514F45" w:rsidRDefault="00981F8D" w:rsidP="00981F8D">
      <w:pPr>
        <w:shd w:val="clear" w:color="auto" w:fill="FFFFFF"/>
        <w:spacing w:line="336" w:lineRule="atLeast"/>
        <w:ind w:left="72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**Solution:</w:t>
      </w:r>
      <w:r w:rsidRPr="00981F8D">
        <w:rPr>
          <w:rFonts w:ascii="Helvetica" w:hAnsi="Helvetica"/>
          <w:color w:val="333333"/>
          <w:sz w:val="21"/>
          <w:szCs w:val="21"/>
        </w:rPr>
        <w:t xml:space="preserve"> </w:t>
      </w:r>
      <w:r w:rsidRPr="007C454B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51012B3D" wp14:editId="18A63F74">
            <wp:extent cx="4517136" cy="2752344"/>
            <wp:effectExtent l="19050" t="19050" r="17145" b="10160"/>
            <wp:docPr id="1607751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82849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17136" cy="27523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407050" w14:textId="226E0B51" w:rsidR="00732BA9" w:rsidRDefault="00732BA9" w:rsidP="00732BA9">
      <w:pPr>
        <w:pStyle w:val="ListParagraph"/>
        <w:numPr>
          <w:ilvl w:val="0"/>
          <w:numId w:val="5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Using </w:t>
      </w:r>
      <m:oMath>
        <m:r>
          <w:rPr>
            <w:rFonts w:ascii="Cambria Math" w:hAnsi="Cambria Math"/>
            <w:color w:val="333333"/>
            <w:sz w:val="21"/>
            <w:szCs w:val="21"/>
          </w:rPr>
          <m:t>k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r>
          <w:rPr>
            <w:rFonts w:ascii="Cambria Math" w:hAnsi="Cambria Math"/>
            <w:color w:val="333333"/>
            <w:sz w:val="21"/>
            <w:szCs w:val="21"/>
          </w:rPr>
          <m:t>sin</m:t>
        </m:r>
        <m:r>
          <w:rPr>
            <w:rFonts w:ascii="Cambria Math" w:hAnsi="Cambria Math"/>
            <w:color w:val="333333"/>
            <w:sz w:val="21"/>
            <w:szCs w:val="21"/>
          </w:rPr>
          <m:t>x+2</m:t>
        </m:r>
      </m:oMath>
      <w:r>
        <w:rPr>
          <w:rFonts w:ascii="Helvetica" w:hAnsi="Helvetica"/>
          <w:color w:val="333333"/>
          <w:sz w:val="21"/>
          <w:szCs w:val="21"/>
        </w:rPr>
        <w:t>, find the y-values in the second row of the table by subs</w:t>
      </w:r>
      <w:proofErr w:type="spellStart"/>
      <w:r>
        <w:rPr>
          <w:rFonts w:ascii="Helvetica" w:hAnsi="Helvetica"/>
          <w:color w:val="333333"/>
          <w:sz w:val="21"/>
          <w:szCs w:val="21"/>
        </w:rPr>
        <w:t>tituting</w:t>
      </w:r>
      <w:proofErr w:type="spellEnd"/>
      <w:r>
        <w:rPr>
          <w:rFonts w:ascii="Helvetica" w:hAnsi="Helvetica"/>
          <w:color w:val="333333"/>
          <w:sz w:val="21"/>
          <w:szCs w:val="21"/>
        </w:rPr>
        <w:t xml:space="preserve"> each x-value into the function.  Which of the following is the graph of </w:t>
      </w:r>
      <m:oMath>
        <m:r>
          <w:rPr>
            <w:rFonts w:ascii="Cambria Math" w:hAnsi="Cambria Math"/>
            <w:color w:val="333333"/>
            <w:sz w:val="21"/>
            <w:szCs w:val="21"/>
          </w:rPr>
          <m:t>k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</m:oMath>
      <w:r>
        <w:rPr>
          <w:rFonts w:ascii="Helvetica" w:hAnsi="Helvetica"/>
          <w:color w:val="333333"/>
          <w:sz w:val="21"/>
          <w:szCs w:val="21"/>
        </w:rPr>
        <w:t>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93"/>
        <w:gridCol w:w="986"/>
        <w:gridCol w:w="988"/>
        <w:gridCol w:w="978"/>
        <w:gridCol w:w="979"/>
      </w:tblGrid>
      <w:tr w:rsidR="00BE2DB5" w14:paraId="59831301" w14:textId="77777777" w:rsidTr="009F5322">
        <w:trPr>
          <w:trHeight w:val="433"/>
        </w:trPr>
        <w:tc>
          <w:tcPr>
            <w:tcW w:w="993" w:type="dxa"/>
          </w:tcPr>
          <w:p w14:paraId="6621BC53" w14:textId="77777777" w:rsidR="00BE2DB5" w:rsidRDefault="00BE2DB5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x</m:t>
                </m:r>
              </m:oMath>
            </m:oMathPara>
          </w:p>
        </w:tc>
        <w:tc>
          <w:tcPr>
            <w:tcW w:w="986" w:type="dxa"/>
          </w:tcPr>
          <w:p w14:paraId="3742A162" w14:textId="406CD6BE" w:rsidR="00BE2DB5" w:rsidRDefault="00BE2DB5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333333"/>
                        <w:sz w:val="21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88" w:type="dxa"/>
          </w:tcPr>
          <w:p w14:paraId="1235EF4A" w14:textId="412E7137" w:rsidR="00BE2DB5" w:rsidRDefault="00BE2DB5" w:rsidP="00BE2DB5">
            <w:pPr>
              <w:pStyle w:val="ListParagraph"/>
              <w:spacing w:line="336" w:lineRule="atLeast"/>
              <w:ind w:left="0"/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0</w:t>
            </w:r>
          </w:p>
        </w:tc>
        <w:tc>
          <w:tcPr>
            <w:tcW w:w="978" w:type="dxa"/>
          </w:tcPr>
          <w:p w14:paraId="3A29B6AF" w14:textId="77777777" w:rsidR="00BE2DB5" w:rsidRDefault="00BE2DB5" w:rsidP="009F5322">
            <w:pPr>
              <w:pStyle w:val="ListParagraph"/>
              <w:spacing w:line="336" w:lineRule="atLeast"/>
              <w:ind w:left="0"/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333333"/>
                        <w:sz w:val="21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79" w:type="dxa"/>
          </w:tcPr>
          <w:p w14:paraId="6D523861" w14:textId="1DC15F4D" w:rsidR="00BE2DB5" w:rsidRDefault="00BE2DB5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π</m:t>
                </m:r>
              </m:oMath>
            </m:oMathPara>
          </w:p>
        </w:tc>
      </w:tr>
      <w:tr w:rsidR="00BE2DB5" w14:paraId="778E7192" w14:textId="77777777" w:rsidTr="009F5322">
        <w:trPr>
          <w:trHeight w:val="333"/>
        </w:trPr>
        <w:tc>
          <w:tcPr>
            <w:tcW w:w="993" w:type="dxa"/>
          </w:tcPr>
          <w:p w14:paraId="147D0567" w14:textId="77777777" w:rsidR="00BE2DB5" w:rsidRDefault="00BE2DB5" w:rsidP="00BE2DB5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k(x)</m:t>
                </m:r>
              </m:oMath>
            </m:oMathPara>
          </w:p>
        </w:tc>
        <w:tc>
          <w:tcPr>
            <w:tcW w:w="986" w:type="dxa"/>
          </w:tcPr>
          <w:p w14:paraId="1B44F372" w14:textId="77777777" w:rsidR="00BE2DB5" w:rsidRDefault="00BE2DB5" w:rsidP="00BE2DB5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988" w:type="dxa"/>
          </w:tcPr>
          <w:p w14:paraId="3F3C2AA4" w14:textId="77777777" w:rsidR="00BE2DB5" w:rsidRDefault="00BE2DB5" w:rsidP="00BE2DB5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978" w:type="dxa"/>
          </w:tcPr>
          <w:p w14:paraId="023CA156" w14:textId="77777777" w:rsidR="00BE2DB5" w:rsidRDefault="00BE2DB5" w:rsidP="00BE2DB5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979" w:type="dxa"/>
          </w:tcPr>
          <w:p w14:paraId="6B0605DB" w14:textId="77777777" w:rsidR="00BE2DB5" w:rsidRDefault="00BE2DB5" w:rsidP="00BE2DB5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</w:tr>
    </w:tbl>
    <w:p w14:paraId="20CA1C43" w14:textId="4E216E2B" w:rsidR="00004706" w:rsidRDefault="00EB79F7" w:rsidP="00D95E74">
      <w:pPr>
        <w:pStyle w:val="ListParagraph"/>
        <w:numPr>
          <w:ilvl w:val="0"/>
          <w:numId w:val="8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EB79F7">
        <w:rPr>
          <w:rFonts w:ascii="Helvetica" w:hAnsi="Helvetica"/>
          <w:color w:val="333333"/>
          <w:sz w:val="21"/>
          <w:szCs w:val="21"/>
        </w:rPr>
        <w:lastRenderedPageBreak/>
        <w:drawing>
          <wp:inline distT="0" distB="0" distL="0" distR="0" wp14:anchorId="738C4DBF" wp14:editId="58602B02">
            <wp:extent cx="4517136" cy="2743200"/>
            <wp:effectExtent l="19050" t="19050" r="17145" b="19050"/>
            <wp:docPr id="1278233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23389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17136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7F0ACA" w14:textId="710D2826" w:rsidR="00C3285E" w:rsidRDefault="00C3285E" w:rsidP="00D95E74">
      <w:pPr>
        <w:pStyle w:val="ListParagraph"/>
        <w:numPr>
          <w:ilvl w:val="0"/>
          <w:numId w:val="8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C3285E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4830354C" wp14:editId="5A19057E">
            <wp:extent cx="4517136" cy="2743200"/>
            <wp:effectExtent l="19050" t="19050" r="17145" b="19050"/>
            <wp:docPr id="1093972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97225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17136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D106DD" w14:textId="6173187B" w:rsidR="00117058" w:rsidRDefault="002F4AED" w:rsidP="00D95E74">
      <w:pPr>
        <w:pStyle w:val="ListParagraph"/>
        <w:numPr>
          <w:ilvl w:val="0"/>
          <w:numId w:val="8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2F4AED">
        <w:rPr>
          <w:rFonts w:ascii="Helvetica" w:hAnsi="Helvetica"/>
          <w:color w:val="333333"/>
          <w:sz w:val="21"/>
          <w:szCs w:val="21"/>
        </w:rPr>
        <w:lastRenderedPageBreak/>
        <w:drawing>
          <wp:inline distT="0" distB="0" distL="0" distR="0" wp14:anchorId="1EB402C9" wp14:editId="211E8288">
            <wp:extent cx="4507992" cy="2743200"/>
            <wp:effectExtent l="19050" t="19050" r="26035" b="19050"/>
            <wp:docPr id="2073938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93844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57B71C" w14:textId="0B5A6493" w:rsidR="00D95E74" w:rsidRDefault="00117058" w:rsidP="00D95E74">
      <w:pPr>
        <w:pStyle w:val="ListParagraph"/>
        <w:numPr>
          <w:ilvl w:val="0"/>
          <w:numId w:val="8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117058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2AE21B70" wp14:editId="65DF3157">
            <wp:extent cx="4517136" cy="2743200"/>
            <wp:effectExtent l="19050" t="19050" r="17145" b="19050"/>
            <wp:docPr id="19449961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99619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17136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EBB6AB" w14:textId="5218764D" w:rsidR="0086085E" w:rsidRPr="0086085E" w:rsidRDefault="00D95E74" w:rsidP="00F70301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 xml:space="preserve">** Solution: </w:t>
      </w:r>
      <w:r w:rsidRPr="00D95E74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5868FA00" wp14:editId="1DB8D60E">
            <wp:extent cx="4517136" cy="2743200"/>
            <wp:effectExtent l="19050" t="19050" r="17145" b="19050"/>
            <wp:docPr id="19419319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93191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17136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E5A9AF" w14:textId="0ECC3557" w:rsidR="008F5FD3" w:rsidRDefault="008F5FD3" w:rsidP="008F5FD3">
      <w:pPr>
        <w:pStyle w:val="ListParagraph"/>
        <w:numPr>
          <w:ilvl w:val="0"/>
          <w:numId w:val="5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Using </w:t>
      </w:r>
      <m:oMath>
        <m:r>
          <w:rPr>
            <w:rFonts w:ascii="Cambria Math" w:hAnsi="Cambria Math"/>
            <w:color w:val="333333"/>
            <w:sz w:val="21"/>
            <w:szCs w:val="21"/>
          </w:rPr>
          <m:t>m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r>
          <w:rPr>
            <w:rFonts w:ascii="Cambria Math" w:hAnsi="Cambria Math"/>
            <w:color w:val="333333"/>
            <w:sz w:val="21"/>
            <w:szCs w:val="21"/>
          </w:rPr>
          <m:t>-</m:t>
        </m:r>
        <m:r>
          <w:rPr>
            <w:rFonts w:ascii="Cambria Math" w:hAnsi="Cambria Math"/>
            <w:color w:val="333333"/>
            <w:sz w:val="21"/>
            <w:szCs w:val="21"/>
          </w:rPr>
          <m:t>sinx</m:t>
        </m:r>
        <m:r>
          <w:rPr>
            <w:rFonts w:ascii="Cambria Math" w:hAnsi="Cambria Math"/>
            <w:color w:val="333333"/>
            <w:sz w:val="21"/>
            <w:szCs w:val="21"/>
          </w:rPr>
          <m:t>-1</m:t>
        </m:r>
      </m:oMath>
      <w:r>
        <w:rPr>
          <w:rFonts w:ascii="Helvetica" w:hAnsi="Helvetica"/>
          <w:color w:val="333333"/>
          <w:sz w:val="21"/>
          <w:szCs w:val="21"/>
        </w:rPr>
        <w:t>, find the y-values in the second row of the table by subs</w:t>
      </w:r>
      <w:proofErr w:type="spellStart"/>
      <w:r>
        <w:rPr>
          <w:rFonts w:ascii="Helvetica" w:hAnsi="Helvetica"/>
          <w:color w:val="333333"/>
          <w:sz w:val="21"/>
          <w:szCs w:val="21"/>
        </w:rPr>
        <w:t>tituting</w:t>
      </w:r>
      <w:proofErr w:type="spellEnd"/>
      <w:r>
        <w:rPr>
          <w:rFonts w:ascii="Helvetica" w:hAnsi="Helvetica"/>
          <w:color w:val="333333"/>
          <w:sz w:val="21"/>
          <w:szCs w:val="21"/>
        </w:rPr>
        <w:t xml:space="preserve"> each x-value into the function.  Which of the following is the graph of </w:t>
      </w:r>
      <m:oMath>
        <m:r>
          <w:rPr>
            <w:rFonts w:ascii="Cambria Math" w:hAnsi="Cambria Math"/>
            <w:color w:val="333333"/>
            <w:sz w:val="21"/>
            <w:szCs w:val="21"/>
          </w:rPr>
          <m:t>m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</m:oMath>
      <w:r>
        <w:rPr>
          <w:rFonts w:ascii="Helvetica" w:hAnsi="Helvetica"/>
          <w:color w:val="333333"/>
          <w:sz w:val="21"/>
          <w:szCs w:val="21"/>
        </w:rPr>
        <w:t>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93"/>
        <w:gridCol w:w="986"/>
        <w:gridCol w:w="988"/>
        <w:gridCol w:w="978"/>
        <w:gridCol w:w="979"/>
      </w:tblGrid>
      <w:tr w:rsidR="008F5FD3" w14:paraId="3736F827" w14:textId="77777777" w:rsidTr="009F5322">
        <w:trPr>
          <w:trHeight w:val="433"/>
        </w:trPr>
        <w:tc>
          <w:tcPr>
            <w:tcW w:w="993" w:type="dxa"/>
          </w:tcPr>
          <w:p w14:paraId="6CAB5652" w14:textId="77777777" w:rsidR="008F5FD3" w:rsidRDefault="008F5FD3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x</m:t>
                </m:r>
              </m:oMath>
            </m:oMathPara>
          </w:p>
        </w:tc>
        <w:tc>
          <w:tcPr>
            <w:tcW w:w="986" w:type="dxa"/>
          </w:tcPr>
          <w:p w14:paraId="041B7287" w14:textId="7537FA20" w:rsidR="008F5FD3" w:rsidRDefault="008F5FD3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0</m:t>
                </m:r>
              </m:oMath>
            </m:oMathPara>
          </w:p>
        </w:tc>
        <w:tc>
          <w:tcPr>
            <w:tcW w:w="988" w:type="dxa"/>
          </w:tcPr>
          <w:p w14:paraId="2C05621C" w14:textId="5FE3DFDE" w:rsidR="008F5FD3" w:rsidRDefault="008F5FD3" w:rsidP="009F5322">
            <w:pPr>
              <w:pStyle w:val="ListParagraph"/>
              <w:spacing w:line="336" w:lineRule="atLeast"/>
              <w:ind w:left="0"/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333333"/>
                        <w:sz w:val="21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78" w:type="dxa"/>
          </w:tcPr>
          <w:p w14:paraId="6591A76F" w14:textId="1BC07261" w:rsidR="008F5FD3" w:rsidRDefault="008F5FD3" w:rsidP="009F5322">
            <w:pPr>
              <w:pStyle w:val="ListParagraph"/>
              <w:spacing w:line="336" w:lineRule="atLeast"/>
              <w:ind w:left="0"/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333333"/>
                        <w:sz w:val="21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2</m:t>
                    </m:r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79" w:type="dxa"/>
          </w:tcPr>
          <w:p w14:paraId="1FD1304F" w14:textId="77777777" w:rsidR="008F5FD3" w:rsidRDefault="008F5FD3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π</m:t>
                </m:r>
              </m:oMath>
            </m:oMathPara>
          </w:p>
        </w:tc>
      </w:tr>
      <w:tr w:rsidR="008F5FD3" w14:paraId="15A6C279" w14:textId="77777777" w:rsidTr="009F5322">
        <w:trPr>
          <w:trHeight w:val="333"/>
        </w:trPr>
        <w:tc>
          <w:tcPr>
            <w:tcW w:w="993" w:type="dxa"/>
          </w:tcPr>
          <w:p w14:paraId="52DAC583" w14:textId="32EB31EC" w:rsidR="008F5FD3" w:rsidRDefault="00EC604F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m</m:t>
                </m:r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(x)</m:t>
                </m:r>
              </m:oMath>
            </m:oMathPara>
          </w:p>
        </w:tc>
        <w:tc>
          <w:tcPr>
            <w:tcW w:w="986" w:type="dxa"/>
          </w:tcPr>
          <w:p w14:paraId="2DD80829" w14:textId="77777777" w:rsidR="008F5FD3" w:rsidRDefault="008F5FD3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988" w:type="dxa"/>
          </w:tcPr>
          <w:p w14:paraId="53BDD101" w14:textId="77777777" w:rsidR="008F5FD3" w:rsidRDefault="008F5FD3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978" w:type="dxa"/>
          </w:tcPr>
          <w:p w14:paraId="3407F179" w14:textId="77777777" w:rsidR="008F5FD3" w:rsidRDefault="008F5FD3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979" w:type="dxa"/>
          </w:tcPr>
          <w:p w14:paraId="2FC78E31" w14:textId="77777777" w:rsidR="008F5FD3" w:rsidRDefault="008F5FD3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</w:tr>
    </w:tbl>
    <w:p w14:paraId="3902FC4F" w14:textId="6704A8D0" w:rsidR="00AC2D35" w:rsidRDefault="00986804" w:rsidP="00AC2D35">
      <w:pPr>
        <w:pStyle w:val="ListParagraph"/>
        <w:numPr>
          <w:ilvl w:val="0"/>
          <w:numId w:val="9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986804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2CBD307A" wp14:editId="726D528C">
            <wp:extent cx="4517136" cy="2734056"/>
            <wp:effectExtent l="19050" t="19050" r="17145" b="28575"/>
            <wp:docPr id="2136756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75630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17136" cy="27340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14BEBB" w14:textId="752F775C" w:rsidR="008F5FD3" w:rsidRDefault="00AC2D35" w:rsidP="00AC2D35">
      <w:pPr>
        <w:pStyle w:val="ListParagraph"/>
        <w:numPr>
          <w:ilvl w:val="0"/>
          <w:numId w:val="9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AC2D35">
        <w:rPr>
          <w:rFonts w:ascii="Helvetica" w:hAnsi="Helvetica"/>
          <w:color w:val="333333"/>
          <w:sz w:val="21"/>
          <w:szCs w:val="21"/>
        </w:rPr>
        <w:lastRenderedPageBreak/>
        <w:drawing>
          <wp:inline distT="0" distB="0" distL="0" distR="0" wp14:anchorId="1FA1E212" wp14:editId="41A82031">
            <wp:extent cx="4507992" cy="2752344"/>
            <wp:effectExtent l="19050" t="19050" r="26035" b="10160"/>
            <wp:docPr id="15446229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62298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523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5B5DA2" w14:textId="773F2D34" w:rsidR="00BF5FEF" w:rsidRDefault="00E47A7E" w:rsidP="00AC2D35">
      <w:pPr>
        <w:pStyle w:val="ListParagraph"/>
        <w:numPr>
          <w:ilvl w:val="0"/>
          <w:numId w:val="9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E47A7E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4DB61568" wp14:editId="5618E69A">
            <wp:extent cx="4517136" cy="2743200"/>
            <wp:effectExtent l="19050" t="19050" r="17145" b="19050"/>
            <wp:docPr id="532175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17507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17136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1F31BF" w14:textId="4BBC5B84" w:rsidR="000B3FEA" w:rsidRDefault="001A0A6B" w:rsidP="00AC2D35">
      <w:pPr>
        <w:pStyle w:val="ListParagraph"/>
        <w:numPr>
          <w:ilvl w:val="0"/>
          <w:numId w:val="9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1A0A6B">
        <w:rPr>
          <w:rFonts w:ascii="Helvetica" w:hAnsi="Helvetica"/>
          <w:color w:val="333333"/>
          <w:sz w:val="21"/>
          <w:szCs w:val="21"/>
        </w:rPr>
        <w:lastRenderedPageBreak/>
        <w:drawing>
          <wp:inline distT="0" distB="0" distL="0" distR="0" wp14:anchorId="140FB704" wp14:editId="1560438D">
            <wp:extent cx="4507992" cy="2752344"/>
            <wp:effectExtent l="19050" t="19050" r="26035" b="10160"/>
            <wp:docPr id="1069521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52183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523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150416" w14:textId="6C1F47F7" w:rsidR="00AC2D35" w:rsidRPr="00AC2D35" w:rsidRDefault="00AC2D35" w:rsidP="00AC2D35">
      <w:pPr>
        <w:shd w:val="clear" w:color="auto" w:fill="FFFFFF"/>
        <w:spacing w:line="336" w:lineRule="atLeast"/>
        <w:ind w:left="36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**Solution:</w:t>
      </w:r>
      <w:r w:rsidRPr="00AC2D35">
        <w:rPr>
          <w:rFonts w:ascii="Helvetica" w:hAnsi="Helvetica"/>
          <w:color w:val="333333"/>
          <w:sz w:val="21"/>
          <w:szCs w:val="21"/>
        </w:rPr>
        <w:t xml:space="preserve"> </w:t>
      </w:r>
      <w:r w:rsidRPr="00AC2D35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362DC8CA" wp14:editId="157CB458">
            <wp:extent cx="4507992" cy="2752344"/>
            <wp:effectExtent l="19050" t="19050" r="26035" b="10160"/>
            <wp:docPr id="2069942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62298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523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662AF4" w14:textId="6E2263FC" w:rsidR="007247C6" w:rsidRDefault="007247C6" w:rsidP="007247C6">
      <w:pPr>
        <w:pStyle w:val="ListParagraph"/>
        <w:numPr>
          <w:ilvl w:val="0"/>
          <w:numId w:val="5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Using </w:t>
      </w:r>
      <m:oMath>
        <m:r>
          <w:rPr>
            <w:rFonts w:ascii="Cambria Math" w:hAnsi="Cambria Math"/>
            <w:color w:val="333333"/>
            <w:sz w:val="21"/>
            <w:szCs w:val="21"/>
          </w:rPr>
          <m:t>g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r>
          <m:rPr>
            <m:sty m:val="p"/>
          </m:rPr>
          <w:rPr>
            <w:rFonts w:ascii="Cambria Math" w:hAnsi="Cambria Math"/>
            <w:color w:val="333333"/>
            <w:sz w:val="21"/>
            <w:szCs w:val="21"/>
          </w:rPr>
          <m:t>cos⁡</m:t>
        </m:r>
        <m:r>
          <w:rPr>
            <w:rFonts w:ascii="Cambria Math" w:hAnsi="Cambria Math"/>
            <w:color w:val="333333"/>
            <w:sz w:val="21"/>
            <w:szCs w:val="21"/>
          </w:rPr>
          <m:t>(3x)</m:t>
        </m:r>
      </m:oMath>
      <w:r>
        <w:rPr>
          <w:rFonts w:ascii="Helvetica" w:hAnsi="Helvetica"/>
          <w:color w:val="333333"/>
          <w:sz w:val="21"/>
          <w:szCs w:val="21"/>
        </w:rPr>
        <w:t xml:space="preserve"> find the y-values in the second row of the table by subs</w:t>
      </w:r>
      <w:proofErr w:type="spellStart"/>
      <w:r>
        <w:rPr>
          <w:rFonts w:ascii="Helvetica" w:hAnsi="Helvetica"/>
          <w:color w:val="333333"/>
          <w:sz w:val="21"/>
          <w:szCs w:val="21"/>
        </w:rPr>
        <w:t>tituting</w:t>
      </w:r>
      <w:proofErr w:type="spellEnd"/>
      <w:r>
        <w:rPr>
          <w:rFonts w:ascii="Helvetica" w:hAnsi="Helvetica"/>
          <w:color w:val="333333"/>
          <w:sz w:val="21"/>
          <w:szCs w:val="21"/>
        </w:rPr>
        <w:t xml:space="preserve"> each x-value into the function.  Which of the following is the graph of </w:t>
      </w:r>
      <m:oMath>
        <m:r>
          <w:rPr>
            <w:rFonts w:ascii="Cambria Math" w:hAnsi="Cambria Math"/>
            <w:color w:val="333333"/>
            <w:sz w:val="21"/>
            <w:szCs w:val="21"/>
          </w:rPr>
          <m:t>g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</m:oMath>
      <w:r>
        <w:rPr>
          <w:rFonts w:ascii="Helvetica" w:hAnsi="Helvetica"/>
          <w:color w:val="333333"/>
          <w:sz w:val="21"/>
          <w:szCs w:val="21"/>
        </w:rPr>
        <w:t>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93"/>
        <w:gridCol w:w="986"/>
        <w:gridCol w:w="988"/>
        <w:gridCol w:w="978"/>
        <w:gridCol w:w="979"/>
      </w:tblGrid>
      <w:tr w:rsidR="007247C6" w14:paraId="3D26B4AB" w14:textId="77777777" w:rsidTr="009F5322">
        <w:trPr>
          <w:trHeight w:val="433"/>
        </w:trPr>
        <w:tc>
          <w:tcPr>
            <w:tcW w:w="993" w:type="dxa"/>
          </w:tcPr>
          <w:p w14:paraId="148A98A0" w14:textId="77777777" w:rsidR="007247C6" w:rsidRDefault="007247C6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x</m:t>
                </m:r>
              </m:oMath>
            </m:oMathPara>
          </w:p>
        </w:tc>
        <w:tc>
          <w:tcPr>
            <w:tcW w:w="986" w:type="dxa"/>
          </w:tcPr>
          <w:p w14:paraId="240DFEA1" w14:textId="0ABD984A" w:rsidR="007247C6" w:rsidRDefault="00CB5DAA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333333"/>
                        <w:sz w:val="21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88" w:type="dxa"/>
          </w:tcPr>
          <w:p w14:paraId="47EE2B6C" w14:textId="14B4FF4E" w:rsidR="007247C6" w:rsidRDefault="00CB5DAA" w:rsidP="009F5322">
            <w:pPr>
              <w:pStyle w:val="ListParagraph"/>
              <w:spacing w:line="336" w:lineRule="atLeast"/>
              <w:ind w:left="0"/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333333"/>
                        <w:sz w:val="21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78" w:type="dxa"/>
          </w:tcPr>
          <w:p w14:paraId="1704AC46" w14:textId="3DEBD441" w:rsidR="007247C6" w:rsidRDefault="00CB5DAA" w:rsidP="009F5322">
            <w:pPr>
              <w:pStyle w:val="ListParagraph"/>
              <w:spacing w:line="336" w:lineRule="atLeast"/>
              <w:ind w:left="0"/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14:paraId="2951AB55" w14:textId="1B3AA233" w:rsidR="007247C6" w:rsidRDefault="00CB5DAA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333333"/>
                        <w:sz w:val="21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3</m:t>
                    </m:r>
                  </m:den>
                </m:f>
              </m:oMath>
            </m:oMathPara>
          </w:p>
        </w:tc>
      </w:tr>
      <w:tr w:rsidR="007247C6" w14:paraId="65B8A4EC" w14:textId="77777777" w:rsidTr="009F5322">
        <w:trPr>
          <w:trHeight w:val="333"/>
        </w:trPr>
        <w:tc>
          <w:tcPr>
            <w:tcW w:w="993" w:type="dxa"/>
          </w:tcPr>
          <w:p w14:paraId="10EDE754" w14:textId="3F55617B" w:rsidR="007247C6" w:rsidRDefault="00CB5DAA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g</m:t>
                </m:r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(x)</m:t>
                </m:r>
              </m:oMath>
            </m:oMathPara>
          </w:p>
        </w:tc>
        <w:tc>
          <w:tcPr>
            <w:tcW w:w="986" w:type="dxa"/>
          </w:tcPr>
          <w:p w14:paraId="11D047E0" w14:textId="77777777" w:rsidR="007247C6" w:rsidRDefault="007247C6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988" w:type="dxa"/>
          </w:tcPr>
          <w:p w14:paraId="7E62255A" w14:textId="77777777" w:rsidR="007247C6" w:rsidRDefault="007247C6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978" w:type="dxa"/>
          </w:tcPr>
          <w:p w14:paraId="163FEAC1" w14:textId="77777777" w:rsidR="007247C6" w:rsidRDefault="007247C6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979" w:type="dxa"/>
          </w:tcPr>
          <w:p w14:paraId="2D1DA7BC" w14:textId="77777777" w:rsidR="007247C6" w:rsidRDefault="007247C6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</w:tr>
    </w:tbl>
    <w:p w14:paraId="7507570F" w14:textId="35A3C140" w:rsidR="00E82016" w:rsidRDefault="00E82016" w:rsidP="00E82016">
      <w:pPr>
        <w:pStyle w:val="ListParagraph"/>
        <w:numPr>
          <w:ilvl w:val="0"/>
          <w:numId w:val="10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E82016">
        <w:rPr>
          <w:rFonts w:ascii="Helvetica" w:hAnsi="Helvetica"/>
          <w:color w:val="333333"/>
          <w:sz w:val="21"/>
          <w:szCs w:val="21"/>
        </w:rPr>
        <w:lastRenderedPageBreak/>
        <w:drawing>
          <wp:inline distT="0" distB="0" distL="0" distR="0" wp14:anchorId="6639962E" wp14:editId="4A434C0F">
            <wp:extent cx="4507992" cy="2743200"/>
            <wp:effectExtent l="19050" t="19050" r="26035" b="19050"/>
            <wp:docPr id="168439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300057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D1AF65" w14:textId="428ADE32" w:rsidR="00E82016" w:rsidRDefault="00406378" w:rsidP="00E82016">
      <w:pPr>
        <w:pStyle w:val="ListParagraph"/>
        <w:numPr>
          <w:ilvl w:val="0"/>
          <w:numId w:val="10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406378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647AE98C" wp14:editId="2D83FA6D">
            <wp:extent cx="4507992" cy="2743200"/>
            <wp:effectExtent l="19050" t="19050" r="26035" b="19050"/>
            <wp:docPr id="18342787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7874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61C8B0" w14:textId="25451A93" w:rsidR="00406378" w:rsidRDefault="00C86C40" w:rsidP="00E82016">
      <w:pPr>
        <w:pStyle w:val="ListParagraph"/>
        <w:numPr>
          <w:ilvl w:val="0"/>
          <w:numId w:val="10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C86C40">
        <w:rPr>
          <w:rFonts w:ascii="Helvetica" w:hAnsi="Helvetica"/>
          <w:color w:val="333333"/>
          <w:sz w:val="21"/>
          <w:szCs w:val="21"/>
        </w:rPr>
        <w:lastRenderedPageBreak/>
        <w:drawing>
          <wp:inline distT="0" distB="0" distL="0" distR="0" wp14:anchorId="67193A5D" wp14:editId="545FE105">
            <wp:extent cx="4517136" cy="2752344"/>
            <wp:effectExtent l="19050" t="19050" r="17145" b="10160"/>
            <wp:docPr id="7860156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015625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17136" cy="27523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059C1D" w14:textId="7DDEF8DA" w:rsidR="00C86C40" w:rsidRDefault="001376D4" w:rsidP="00E82016">
      <w:pPr>
        <w:pStyle w:val="ListParagraph"/>
        <w:numPr>
          <w:ilvl w:val="0"/>
          <w:numId w:val="10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1376D4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6DFDC0FF" wp14:editId="1993144C">
            <wp:extent cx="4517136" cy="2743200"/>
            <wp:effectExtent l="19050" t="19050" r="17145" b="19050"/>
            <wp:docPr id="1409191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191305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17136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10421F" w14:textId="4D3E95D8" w:rsidR="008049FA" w:rsidRDefault="00E82016" w:rsidP="005D719D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 xml:space="preserve">**Solution: </w:t>
      </w:r>
      <w:r w:rsidRPr="00E82016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64F39A0E" wp14:editId="56D63853">
            <wp:extent cx="4507992" cy="2743200"/>
            <wp:effectExtent l="19050" t="19050" r="26035" b="19050"/>
            <wp:docPr id="1088300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300057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B28B3B" w14:textId="4038CE08" w:rsidR="009571B6" w:rsidRDefault="009571B6" w:rsidP="009571B6">
      <w:pPr>
        <w:pStyle w:val="ListParagraph"/>
        <w:numPr>
          <w:ilvl w:val="0"/>
          <w:numId w:val="5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Using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r>
          <m:rPr>
            <m:sty m:val="p"/>
          </m:rPr>
          <w:rPr>
            <w:rFonts w:ascii="Cambria Math" w:hAnsi="Cambria Math"/>
            <w:color w:val="333333"/>
            <w:sz w:val="21"/>
            <w:szCs w:val="21"/>
          </w:rPr>
          <m:t>sin</m:t>
        </m:r>
        <m:r>
          <m:rPr>
            <m:sty m:val="p"/>
          </m:rPr>
          <w:rPr>
            <w:rFonts w:ascii="Cambria Math" w:hAnsi="Cambria Math"/>
            <w:color w:val="333333"/>
            <w:sz w:val="21"/>
            <w:szCs w:val="21"/>
          </w:rPr>
          <m:t>⁡</m:t>
        </m:r>
        <m:r>
          <w:rPr>
            <w:rFonts w:ascii="Cambria Math" w:hAnsi="Cambria Math"/>
            <w:color w:val="333333"/>
            <w:sz w:val="21"/>
            <w:szCs w:val="21"/>
          </w:rPr>
          <m:t>(3x)</m:t>
        </m:r>
      </m:oMath>
      <w:r>
        <w:rPr>
          <w:rFonts w:ascii="Helvetica" w:hAnsi="Helvetica"/>
          <w:color w:val="333333"/>
          <w:sz w:val="21"/>
          <w:szCs w:val="21"/>
        </w:rPr>
        <w:t xml:space="preserve"> find the y-values in the second row of the table by subs</w:t>
      </w:r>
      <w:proofErr w:type="spellStart"/>
      <w:r>
        <w:rPr>
          <w:rFonts w:ascii="Helvetica" w:hAnsi="Helvetica"/>
          <w:color w:val="333333"/>
          <w:sz w:val="21"/>
          <w:szCs w:val="21"/>
        </w:rPr>
        <w:t>tituting</w:t>
      </w:r>
      <w:proofErr w:type="spellEnd"/>
      <w:r>
        <w:rPr>
          <w:rFonts w:ascii="Helvetica" w:hAnsi="Helvetica"/>
          <w:color w:val="333333"/>
          <w:sz w:val="21"/>
          <w:szCs w:val="21"/>
        </w:rPr>
        <w:t xml:space="preserve"> each x-value into the function.  Which of the following is the graph of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</m:oMath>
      <w:r>
        <w:rPr>
          <w:rFonts w:ascii="Helvetica" w:hAnsi="Helvetica"/>
          <w:color w:val="333333"/>
          <w:sz w:val="21"/>
          <w:szCs w:val="21"/>
        </w:rPr>
        <w:t>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93"/>
        <w:gridCol w:w="986"/>
        <w:gridCol w:w="988"/>
        <w:gridCol w:w="978"/>
        <w:gridCol w:w="979"/>
      </w:tblGrid>
      <w:tr w:rsidR="009571B6" w14:paraId="500447FD" w14:textId="77777777" w:rsidTr="009F5322">
        <w:trPr>
          <w:trHeight w:val="433"/>
        </w:trPr>
        <w:tc>
          <w:tcPr>
            <w:tcW w:w="993" w:type="dxa"/>
          </w:tcPr>
          <w:p w14:paraId="11942410" w14:textId="77777777" w:rsidR="009571B6" w:rsidRDefault="009571B6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x</m:t>
                </m:r>
              </m:oMath>
            </m:oMathPara>
          </w:p>
        </w:tc>
        <w:tc>
          <w:tcPr>
            <w:tcW w:w="986" w:type="dxa"/>
          </w:tcPr>
          <w:p w14:paraId="7B38342E" w14:textId="144CD5F1" w:rsidR="009571B6" w:rsidRDefault="009571B6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333333"/>
                        <w:sz w:val="21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88" w:type="dxa"/>
          </w:tcPr>
          <w:p w14:paraId="3636B5A8" w14:textId="5101F597" w:rsidR="009571B6" w:rsidRDefault="009571B6" w:rsidP="009F5322">
            <w:pPr>
              <w:pStyle w:val="ListParagraph"/>
              <w:spacing w:line="336" w:lineRule="atLeast"/>
              <w:ind w:left="0"/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333333"/>
                        <w:sz w:val="21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978" w:type="dxa"/>
          </w:tcPr>
          <w:p w14:paraId="6BE3CC10" w14:textId="77777777" w:rsidR="009571B6" w:rsidRDefault="009571B6" w:rsidP="009F5322">
            <w:pPr>
              <w:pStyle w:val="ListParagraph"/>
              <w:spacing w:line="336" w:lineRule="atLeast"/>
              <w:ind w:left="0"/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14:paraId="1D188072" w14:textId="158DCAF0" w:rsidR="009571B6" w:rsidRDefault="009571B6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333333"/>
                        <w:sz w:val="21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color w:val="333333"/>
                        <w:sz w:val="21"/>
                        <w:szCs w:val="21"/>
                      </w:rPr>
                      <m:t>4</m:t>
                    </m:r>
                  </m:den>
                </m:f>
              </m:oMath>
            </m:oMathPara>
          </w:p>
        </w:tc>
      </w:tr>
      <w:tr w:rsidR="009571B6" w14:paraId="40F264A8" w14:textId="77777777" w:rsidTr="009F5322">
        <w:trPr>
          <w:trHeight w:val="333"/>
        </w:trPr>
        <w:tc>
          <w:tcPr>
            <w:tcW w:w="993" w:type="dxa"/>
          </w:tcPr>
          <w:p w14:paraId="4F4AA60D" w14:textId="115466BD" w:rsidR="009571B6" w:rsidRDefault="0029174E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f</m:t>
                </m:r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(x)</m:t>
                </m:r>
              </m:oMath>
            </m:oMathPara>
          </w:p>
        </w:tc>
        <w:tc>
          <w:tcPr>
            <w:tcW w:w="986" w:type="dxa"/>
          </w:tcPr>
          <w:p w14:paraId="7DD12533" w14:textId="77777777" w:rsidR="009571B6" w:rsidRDefault="009571B6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988" w:type="dxa"/>
          </w:tcPr>
          <w:p w14:paraId="5B8D059E" w14:textId="77777777" w:rsidR="009571B6" w:rsidRDefault="009571B6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978" w:type="dxa"/>
          </w:tcPr>
          <w:p w14:paraId="4C1D7469" w14:textId="77777777" w:rsidR="009571B6" w:rsidRDefault="009571B6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979" w:type="dxa"/>
          </w:tcPr>
          <w:p w14:paraId="2107BD35" w14:textId="77777777" w:rsidR="009571B6" w:rsidRDefault="009571B6" w:rsidP="009F5322">
            <w:pPr>
              <w:pStyle w:val="ListParagraph"/>
              <w:spacing w:line="336" w:lineRule="atLeast"/>
              <w:ind w:left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</w:tr>
    </w:tbl>
    <w:p w14:paraId="7E051BF0" w14:textId="5FD671E4" w:rsidR="00773CDC" w:rsidRDefault="000902D4" w:rsidP="00773CDC">
      <w:pPr>
        <w:pStyle w:val="ListParagraph"/>
        <w:numPr>
          <w:ilvl w:val="0"/>
          <w:numId w:val="11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0902D4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40DC230D" wp14:editId="54261B98">
            <wp:extent cx="4517136" cy="2743200"/>
            <wp:effectExtent l="19050" t="19050" r="17145" b="19050"/>
            <wp:docPr id="1171153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153973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17136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1F8314" w14:textId="023C5BD0" w:rsidR="00773CDC" w:rsidRDefault="007E650E" w:rsidP="00773CDC">
      <w:pPr>
        <w:pStyle w:val="ListParagraph"/>
        <w:numPr>
          <w:ilvl w:val="0"/>
          <w:numId w:val="11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7E650E">
        <w:rPr>
          <w:rFonts w:ascii="Helvetica" w:hAnsi="Helvetica"/>
          <w:color w:val="333333"/>
          <w:sz w:val="21"/>
          <w:szCs w:val="21"/>
        </w:rPr>
        <w:lastRenderedPageBreak/>
        <w:drawing>
          <wp:inline distT="0" distB="0" distL="0" distR="0" wp14:anchorId="609AEC3D" wp14:editId="30F9CCFC">
            <wp:extent cx="4507992" cy="2752344"/>
            <wp:effectExtent l="19050" t="19050" r="26035" b="10160"/>
            <wp:docPr id="2769988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998804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523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AF6678" w14:textId="65C33A5F" w:rsidR="007E650E" w:rsidRDefault="0008668C" w:rsidP="00773CDC">
      <w:pPr>
        <w:pStyle w:val="ListParagraph"/>
        <w:numPr>
          <w:ilvl w:val="0"/>
          <w:numId w:val="11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08668C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0DA343EE" wp14:editId="4F4ED67D">
            <wp:extent cx="4507992" cy="2752344"/>
            <wp:effectExtent l="19050" t="19050" r="26035" b="10160"/>
            <wp:docPr id="406251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25173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523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5BE7D2" w14:textId="250DAFD7" w:rsidR="00773CDC" w:rsidRDefault="00773CDC" w:rsidP="00773CDC">
      <w:pPr>
        <w:pStyle w:val="ListParagraph"/>
        <w:numPr>
          <w:ilvl w:val="0"/>
          <w:numId w:val="11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773CDC">
        <w:rPr>
          <w:rFonts w:ascii="Helvetica" w:hAnsi="Helvetica"/>
          <w:color w:val="333333"/>
          <w:sz w:val="21"/>
          <w:szCs w:val="21"/>
        </w:rPr>
        <w:lastRenderedPageBreak/>
        <w:drawing>
          <wp:inline distT="0" distB="0" distL="0" distR="0" wp14:anchorId="0E6E15A7" wp14:editId="3041699B">
            <wp:extent cx="4507992" cy="2743200"/>
            <wp:effectExtent l="19050" t="19050" r="26035" b="19050"/>
            <wp:docPr id="1792249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789257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C1464B" w14:textId="158E122C" w:rsidR="009571B6" w:rsidRDefault="00773CDC" w:rsidP="0029174E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**Solution: </w:t>
      </w:r>
      <w:r w:rsidRPr="00773CDC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608F1878" wp14:editId="2E94AC96">
            <wp:extent cx="4507992" cy="2743200"/>
            <wp:effectExtent l="19050" t="19050" r="26035" b="19050"/>
            <wp:docPr id="10097892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789257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B56784" w14:textId="298AB151" w:rsidR="00186E5D" w:rsidRPr="00186E5D" w:rsidRDefault="00186E5D" w:rsidP="00186E5D">
      <w:pPr>
        <w:pStyle w:val="ListParagraph"/>
        <w:numPr>
          <w:ilvl w:val="0"/>
          <w:numId w:val="5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186E5D">
        <w:rPr>
          <w:rFonts w:ascii="Helvetica" w:hAnsi="Helvetica"/>
          <w:color w:val="333333"/>
          <w:sz w:val="21"/>
          <w:szCs w:val="21"/>
        </w:rPr>
        <w:t xml:space="preserve">Which of the following could be found in a table of values for the function </w:t>
      </w:r>
      <m:oMath>
        <m:r>
          <w:rPr>
            <w:rFonts w:ascii="Cambria Math" w:hAnsi="Cambria Math"/>
            <w:color w:val="333333"/>
            <w:sz w:val="21"/>
            <w:szCs w:val="21"/>
          </w:rPr>
          <m:t>h(x)=</m:t>
        </m:r>
        <m:func>
          <m:func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1"/>
                <w:szCs w:val="21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z w:val="21"/>
                    <w:szCs w:val="21"/>
                    <w:lang w:eastAsia="en-US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333333"/>
                    <w:sz w:val="21"/>
                    <w:szCs w:val="21"/>
                    <w:lang w:eastAsia="en-US"/>
                  </w:rPr>
                  <m:t>-2x</m:t>
                </m:r>
              </m:e>
            </m:d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+1</m:t>
            </m:r>
          </m:e>
        </m:func>
      </m:oMath>
      <w:r w:rsidRPr="00186E5D">
        <w:rPr>
          <w:rFonts w:ascii="Helvetica" w:hAnsi="Helvetica"/>
          <w:color w:val="333333"/>
          <w:sz w:val="21"/>
          <w:szCs w:val="21"/>
        </w:rPr>
        <w:t>?</w:t>
      </w:r>
    </w:p>
    <w:p w14:paraId="2A5112F0" w14:textId="03A2A4E5" w:rsidR="00186E5D" w:rsidRDefault="00000000" w:rsidP="00186E5D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z w:val="21"/>
                    <w:szCs w:val="21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2</m:t>
                </m:r>
              </m:den>
            </m:f>
            <m:r>
              <w:rPr>
                <w:rFonts w:ascii="Cambria Math" w:hAnsi="Cambria Math"/>
                <w:color w:val="333333"/>
                <w:sz w:val="21"/>
                <w:szCs w:val="21"/>
              </w:rPr>
              <m:t>,1</m:t>
            </m:r>
          </m:e>
        </m:d>
      </m:oMath>
    </w:p>
    <w:p w14:paraId="03504ED1" w14:textId="77777777" w:rsidR="00186E5D" w:rsidRDefault="00186E5D" w:rsidP="00186E5D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There is no viable option provided.</w:t>
      </w:r>
    </w:p>
    <w:p w14:paraId="3AEC624C" w14:textId="49C60371" w:rsidR="00186E5D" w:rsidRDefault="00000000" w:rsidP="00186E5D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z w:val="21"/>
                    <w:szCs w:val="21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333333"/>
                    <w:sz w:val="21"/>
                    <w:szCs w:val="21"/>
                    <w:lang w:eastAsia="en-US"/>
                  </w:rPr>
                  <m:t>2</m:t>
                </m:r>
              </m:den>
            </m:f>
            <m:r>
              <w:rPr>
                <w:rFonts w:ascii="Cambria Math" w:hAnsi="Cambria Math"/>
                <w:color w:val="333333"/>
                <w:sz w:val="21"/>
                <w:szCs w:val="21"/>
              </w:rPr>
              <m:t>,0</m:t>
            </m:r>
          </m:e>
        </m:d>
      </m:oMath>
    </w:p>
    <w:p w14:paraId="1983C432" w14:textId="4A01B298" w:rsidR="00186E5D" w:rsidRPr="000E263A" w:rsidRDefault="00000000" w:rsidP="00186E5D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z w:val="21"/>
                    <w:szCs w:val="21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2</m:t>
                </m:r>
              </m:den>
            </m:f>
            <m:r>
              <w:rPr>
                <w:rFonts w:ascii="Cambria Math" w:hAnsi="Cambria Math"/>
                <w:color w:val="333333"/>
                <w:sz w:val="21"/>
                <w:szCs w:val="21"/>
              </w:rPr>
              <m:t>,-1</m:t>
            </m:r>
          </m:e>
        </m:d>
      </m:oMath>
    </w:p>
    <w:p w14:paraId="0DD00776" w14:textId="13C86192" w:rsidR="00CF5F05" w:rsidRDefault="00C04440" w:rsidP="00186E5D">
      <w:pPr>
        <w:ind w:firstLine="720"/>
        <w:rPr>
          <w:rFonts w:ascii="Helvetica" w:hAnsi="Helvetica"/>
          <w:color w:val="333333"/>
          <w:sz w:val="21"/>
          <w:szCs w:val="21"/>
          <w:lang w:eastAsia="en-US"/>
        </w:rPr>
      </w:pPr>
      <w:r>
        <w:rPr>
          <w:rFonts w:ascii="Helvetica" w:hAnsi="Helvetica"/>
          <w:color w:val="333333"/>
          <w:sz w:val="21"/>
          <w:szCs w:val="21"/>
        </w:rPr>
        <w:t>**</w:t>
      </w:r>
      <w:r w:rsidR="00186E5D" w:rsidRPr="00186E5D">
        <w:rPr>
          <w:rFonts w:ascii="Helvetica" w:hAnsi="Helvetica"/>
          <w:color w:val="333333"/>
          <w:sz w:val="21"/>
          <w:szCs w:val="21"/>
        </w:rPr>
        <w:t xml:space="preserve">Solution: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z w:val="21"/>
                    <w:szCs w:val="21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2</m:t>
                </m:r>
              </m:den>
            </m:f>
            <m:r>
              <w:rPr>
                <w:rFonts w:ascii="Cambria Math" w:hAnsi="Cambria Math"/>
                <w:color w:val="333333"/>
                <w:sz w:val="21"/>
                <w:szCs w:val="21"/>
              </w:rPr>
              <m:t>,1</m:t>
            </m:r>
          </m:e>
        </m:d>
      </m:oMath>
    </w:p>
    <w:p w14:paraId="102BB75D" w14:textId="6F4027D9" w:rsidR="00C04440" w:rsidRPr="00186E5D" w:rsidRDefault="00C04440" w:rsidP="00C04440">
      <w:pPr>
        <w:pStyle w:val="ListParagraph"/>
        <w:numPr>
          <w:ilvl w:val="0"/>
          <w:numId w:val="5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186E5D">
        <w:rPr>
          <w:rFonts w:ascii="Helvetica" w:hAnsi="Helvetica"/>
          <w:color w:val="333333"/>
          <w:sz w:val="21"/>
          <w:szCs w:val="21"/>
        </w:rPr>
        <w:t xml:space="preserve">Which of the following could be found in a table of values for the function </w:t>
      </w:r>
      <m:oMath>
        <m:r>
          <w:rPr>
            <w:rFonts w:ascii="Cambria Math" w:hAnsi="Cambria Math"/>
            <w:color w:val="333333"/>
            <w:sz w:val="21"/>
            <w:szCs w:val="21"/>
          </w:rPr>
          <m:t>g(x)=</m:t>
        </m:r>
        <m:func>
          <m:func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1"/>
                <w:szCs w:val="21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color w:val="333333"/>
                    <w:sz w:val="21"/>
                    <w:szCs w:val="21"/>
                  </w:rPr>
                </m:ctrlPr>
              </m:dPr>
              <m:e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-3x</m:t>
                </m:r>
              </m:e>
            </m:d>
            <m:r>
              <w:rPr>
                <w:rFonts w:ascii="Cambria Math" w:hAnsi="Cambria Math"/>
                <w:color w:val="333333"/>
                <w:sz w:val="21"/>
                <w:szCs w:val="21"/>
              </w:rPr>
              <m:t>+2</m:t>
            </m:r>
          </m:e>
        </m:func>
      </m:oMath>
      <w:r w:rsidRPr="00186E5D">
        <w:rPr>
          <w:rFonts w:ascii="Helvetica" w:hAnsi="Helvetica"/>
          <w:color w:val="333333"/>
          <w:sz w:val="21"/>
          <w:szCs w:val="21"/>
        </w:rPr>
        <w:t>?</w:t>
      </w:r>
    </w:p>
    <w:p w14:paraId="78262E38" w14:textId="48F62489" w:rsidR="00C04440" w:rsidRDefault="00000000" w:rsidP="00C04440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z w:val="21"/>
                    <w:szCs w:val="21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3</m:t>
                </m:r>
              </m:den>
            </m:f>
            <m:r>
              <w:rPr>
                <w:rFonts w:ascii="Cambria Math" w:hAnsi="Cambria Math"/>
                <w:color w:val="333333"/>
                <w:sz w:val="21"/>
                <w:szCs w:val="21"/>
              </w:rPr>
              <m:t>,3</m:t>
            </m:r>
          </m:e>
        </m:d>
      </m:oMath>
    </w:p>
    <w:p w14:paraId="6BC80677" w14:textId="77777777" w:rsidR="00C04440" w:rsidRDefault="00C04440" w:rsidP="00C04440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There is no viable option provided.</w:t>
      </w:r>
    </w:p>
    <w:p w14:paraId="73ACE143" w14:textId="78EBB34A" w:rsidR="00C04440" w:rsidRDefault="00000000" w:rsidP="00C04440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z w:val="21"/>
                    <w:szCs w:val="21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3</m:t>
                </m:r>
              </m:den>
            </m:f>
            <m:r>
              <w:rPr>
                <w:rFonts w:ascii="Cambria Math" w:hAnsi="Cambria Math"/>
                <w:color w:val="333333"/>
                <w:sz w:val="21"/>
                <w:szCs w:val="21"/>
              </w:rPr>
              <m:t>,1</m:t>
            </m:r>
          </m:e>
        </m:d>
      </m:oMath>
    </w:p>
    <w:p w14:paraId="4A4AC60B" w14:textId="531718A9" w:rsidR="00C04440" w:rsidRPr="000E263A" w:rsidRDefault="00000000" w:rsidP="00C04440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z w:val="21"/>
                    <w:szCs w:val="21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3</m:t>
                </m:r>
              </m:den>
            </m:f>
            <m:r>
              <w:rPr>
                <w:rFonts w:ascii="Cambria Math" w:hAnsi="Cambria Math"/>
                <w:color w:val="333333"/>
                <w:sz w:val="21"/>
                <w:szCs w:val="21"/>
              </w:rPr>
              <m:t>,-1</m:t>
            </m:r>
          </m:e>
        </m:d>
      </m:oMath>
    </w:p>
    <w:p w14:paraId="319C73D5" w14:textId="533360D7" w:rsidR="00C04440" w:rsidRPr="00186E5D" w:rsidRDefault="00C04440" w:rsidP="00C04440">
      <w:pPr>
        <w:ind w:firstLine="720"/>
        <w:rPr>
          <w:iCs/>
        </w:rPr>
      </w:pPr>
      <w:r>
        <w:rPr>
          <w:rFonts w:ascii="Helvetica" w:hAnsi="Helvetica"/>
          <w:color w:val="333333"/>
          <w:sz w:val="21"/>
          <w:szCs w:val="21"/>
        </w:rPr>
        <w:t>**</w:t>
      </w:r>
      <w:r w:rsidRPr="00186E5D">
        <w:rPr>
          <w:rFonts w:ascii="Helvetica" w:hAnsi="Helvetica"/>
          <w:color w:val="333333"/>
          <w:sz w:val="21"/>
          <w:szCs w:val="21"/>
        </w:rPr>
        <w:t xml:space="preserve">Solution: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z w:val="21"/>
                    <w:szCs w:val="21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3</m:t>
                </m:r>
              </m:den>
            </m:f>
            <m:r>
              <w:rPr>
                <w:rFonts w:ascii="Cambria Math" w:hAnsi="Cambria Math"/>
                <w:color w:val="333333"/>
                <w:sz w:val="21"/>
                <w:szCs w:val="21"/>
              </w:rPr>
              <m:t>,1</m:t>
            </m:r>
          </m:e>
        </m:d>
      </m:oMath>
    </w:p>
    <w:p w14:paraId="4F6DFEBF" w14:textId="49B55991" w:rsidR="00C04440" w:rsidRPr="00186E5D" w:rsidRDefault="00C04440" w:rsidP="00C04440">
      <w:pPr>
        <w:pStyle w:val="ListParagraph"/>
        <w:numPr>
          <w:ilvl w:val="0"/>
          <w:numId w:val="5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186E5D">
        <w:rPr>
          <w:rFonts w:ascii="Helvetica" w:hAnsi="Helvetica"/>
          <w:color w:val="333333"/>
          <w:sz w:val="21"/>
          <w:szCs w:val="21"/>
        </w:rPr>
        <w:t xml:space="preserve">Which of the following could be found in a table of values for the function </w:t>
      </w:r>
      <m:oMath>
        <m:r>
          <w:rPr>
            <w:rFonts w:ascii="Cambria Math" w:hAnsi="Cambria Math"/>
            <w:color w:val="333333"/>
            <w:sz w:val="21"/>
            <w:szCs w:val="21"/>
          </w:rPr>
          <m:t>k(x)=</m:t>
        </m:r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color w:val="333333"/>
                    <w:sz w:val="21"/>
                    <w:szCs w:val="21"/>
                  </w:rPr>
                </m:ctrlPr>
              </m:dPr>
              <m:e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-0.5x</m:t>
                </m:r>
              </m:e>
            </m:d>
            <m:r>
              <w:rPr>
                <w:rFonts w:ascii="Cambria Math" w:hAnsi="Cambria Math"/>
                <w:color w:val="333333"/>
                <w:sz w:val="21"/>
                <w:szCs w:val="21"/>
              </w:rPr>
              <m:t>-3</m:t>
            </m:r>
          </m:e>
        </m:func>
      </m:oMath>
      <w:r w:rsidRPr="00186E5D">
        <w:rPr>
          <w:rFonts w:ascii="Helvetica" w:hAnsi="Helvetica"/>
          <w:color w:val="333333"/>
          <w:sz w:val="21"/>
          <w:szCs w:val="21"/>
        </w:rPr>
        <w:t>?</w:t>
      </w:r>
    </w:p>
    <w:p w14:paraId="49D2BA21" w14:textId="10BC86B3" w:rsidR="00C04440" w:rsidRDefault="00000000" w:rsidP="00C04440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π</m:t>
            </m:r>
            <m:r>
              <w:rPr>
                <w:rFonts w:ascii="Cambria Math" w:hAnsi="Cambria Math"/>
                <w:color w:val="333333"/>
                <w:sz w:val="21"/>
                <w:szCs w:val="21"/>
              </w:rPr>
              <m:t>,-3</m:t>
            </m:r>
          </m:e>
        </m:d>
      </m:oMath>
    </w:p>
    <w:p w14:paraId="343B6E8A" w14:textId="77777777" w:rsidR="00C04440" w:rsidRDefault="00C04440" w:rsidP="00C04440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There is no viable option provided.</w:t>
      </w:r>
    </w:p>
    <w:p w14:paraId="670C62D9" w14:textId="3C23A90A" w:rsidR="00C04440" w:rsidRDefault="00000000" w:rsidP="00C04440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π</m:t>
            </m:r>
            <m:r>
              <w:rPr>
                <w:rFonts w:ascii="Cambria Math" w:hAnsi="Cambria Math"/>
                <w:color w:val="333333"/>
                <w:sz w:val="21"/>
                <w:szCs w:val="21"/>
              </w:rPr>
              <m:t>,-2</m:t>
            </m:r>
          </m:e>
        </m:d>
      </m:oMath>
    </w:p>
    <w:p w14:paraId="6138F9F1" w14:textId="05FD7DC6" w:rsidR="00C04440" w:rsidRPr="000E263A" w:rsidRDefault="00000000" w:rsidP="00C04440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π</m:t>
            </m:r>
            <m:r>
              <w:rPr>
                <w:rFonts w:ascii="Cambria Math" w:hAnsi="Cambria Math"/>
                <w:color w:val="333333"/>
                <w:sz w:val="21"/>
                <w:szCs w:val="21"/>
              </w:rPr>
              <m:t>,-4</m:t>
            </m:r>
          </m:e>
        </m:d>
      </m:oMath>
    </w:p>
    <w:p w14:paraId="61D98DF5" w14:textId="25D373D9" w:rsidR="00C04440" w:rsidRDefault="00C04440" w:rsidP="00473BE6">
      <w:pPr>
        <w:shd w:val="clear" w:color="auto" w:fill="FFFFFF"/>
        <w:spacing w:after="0" w:line="336" w:lineRule="atLeast"/>
        <w:ind w:left="720"/>
        <w:rPr>
          <w:rFonts w:ascii="Helvetica" w:hAnsi="Helvetica"/>
          <w:color w:val="333333"/>
          <w:sz w:val="21"/>
          <w:szCs w:val="21"/>
        </w:rPr>
      </w:pPr>
      <w:r w:rsidRPr="00473BE6">
        <w:rPr>
          <w:rFonts w:ascii="Helvetica" w:hAnsi="Helvetica"/>
          <w:color w:val="333333"/>
          <w:sz w:val="21"/>
          <w:szCs w:val="21"/>
        </w:rPr>
        <w:t xml:space="preserve">**Solution: </w:t>
      </w:r>
      <w:r w:rsidR="00473BE6" w:rsidRPr="00473BE6">
        <w:rPr>
          <w:rFonts w:ascii="Helvetica" w:hAnsi="Helvetica"/>
          <w:color w:val="333333"/>
          <w:sz w:val="21"/>
          <w:szCs w:val="21"/>
        </w:rPr>
        <w:t>There is no viable option provided.</w:t>
      </w:r>
    </w:p>
    <w:p w14:paraId="4E9C9608" w14:textId="77777777" w:rsidR="00473BE6" w:rsidRPr="00473BE6" w:rsidRDefault="00473BE6" w:rsidP="00473BE6">
      <w:pPr>
        <w:shd w:val="clear" w:color="auto" w:fill="FFFFFF"/>
        <w:spacing w:after="0" w:line="336" w:lineRule="atLeast"/>
        <w:ind w:left="720"/>
        <w:rPr>
          <w:rFonts w:ascii="Helvetica" w:hAnsi="Helvetica"/>
          <w:color w:val="333333"/>
          <w:sz w:val="21"/>
          <w:szCs w:val="21"/>
        </w:rPr>
      </w:pPr>
    </w:p>
    <w:p w14:paraId="6AF714BE" w14:textId="50D20706" w:rsidR="00763F2B" w:rsidRPr="00763F2B" w:rsidRDefault="00763F2B" w:rsidP="00763F2B">
      <w:pPr>
        <w:pStyle w:val="ListParagraph"/>
        <w:numPr>
          <w:ilvl w:val="0"/>
          <w:numId w:val="5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763F2B">
        <w:rPr>
          <w:rFonts w:ascii="Helvetica" w:hAnsi="Helvetica"/>
          <w:color w:val="333333"/>
          <w:sz w:val="21"/>
          <w:szCs w:val="21"/>
        </w:rPr>
        <w:t xml:space="preserve">When the function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sin</m:t>
            </m:r>
          </m:fName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func>
      </m:oMath>
      <w:r w:rsidRPr="00763F2B">
        <w:rPr>
          <w:rFonts w:ascii="Helvetica" w:hAnsi="Helvetica"/>
          <w:color w:val="333333"/>
          <w:sz w:val="21"/>
          <w:szCs w:val="21"/>
        </w:rPr>
        <w:t xml:space="preserve"> is reflected across the x-axis, the resulting function is </w:t>
      </w:r>
      <m:oMath>
        <m:r>
          <w:rPr>
            <w:rFonts w:ascii="Cambria Math" w:hAnsi="Cambria Math"/>
            <w:color w:val="333333"/>
            <w:sz w:val="21"/>
            <w:szCs w:val="21"/>
          </w:rPr>
          <m:t>g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=-</m:t>
        </m:r>
        <m:func>
          <m:func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1"/>
                <w:szCs w:val="21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x</m:t>
            </m:r>
          </m:e>
        </m:func>
      </m:oMath>
      <w:r w:rsidRPr="00763F2B">
        <w:rPr>
          <w:rFonts w:ascii="Helvetica" w:hAnsi="Helvetica"/>
          <w:color w:val="333333"/>
          <w:sz w:val="21"/>
          <w:szCs w:val="21"/>
        </w:rPr>
        <w:t xml:space="preserve">. If the coordinates of the y-intercept of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1"/>
                <w:szCs w:val="21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x</m:t>
            </m:r>
          </m:e>
        </m:func>
      </m:oMath>
      <w:r w:rsidRPr="00763F2B">
        <w:rPr>
          <w:rFonts w:ascii="Helvetica" w:hAnsi="Helvetica"/>
          <w:color w:val="333333"/>
          <w:sz w:val="21"/>
          <w:szCs w:val="21"/>
        </w:rPr>
        <w:t xml:space="preserve"> are (0,</w:t>
      </w:r>
      <w:r w:rsidR="00B532F3">
        <w:rPr>
          <w:rFonts w:ascii="Helvetica" w:hAnsi="Helvetica"/>
          <w:color w:val="333333"/>
          <w:sz w:val="21"/>
          <w:szCs w:val="21"/>
        </w:rPr>
        <w:t>0</w:t>
      </w:r>
      <w:r w:rsidRPr="00763F2B">
        <w:rPr>
          <w:rFonts w:ascii="Helvetica" w:hAnsi="Helvetica"/>
          <w:color w:val="333333"/>
          <w:sz w:val="21"/>
          <w:szCs w:val="21"/>
        </w:rPr>
        <w:t xml:space="preserve">), what are the coordinates of the y-intercept of the reflected function </w:t>
      </w:r>
      <m:oMath>
        <m:r>
          <w:rPr>
            <w:rFonts w:ascii="Cambria Math" w:hAnsi="Cambria Math"/>
            <w:color w:val="333333"/>
            <w:sz w:val="21"/>
            <w:szCs w:val="21"/>
          </w:rPr>
          <m:t>g(x)</m:t>
        </m:r>
      </m:oMath>
      <w:r w:rsidRPr="00763F2B">
        <w:rPr>
          <w:rFonts w:ascii="Helvetica" w:hAnsi="Helvetica"/>
          <w:color w:val="333333"/>
          <w:sz w:val="21"/>
          <w:szCs w:val="21"/>
        </w:rPr>
        <w:t>?</w:t>
      </w:r>
    </w:p>
    <w:p w14:paraId="23E3A83F" w14:textId="77777777" w:rsidR="00763F2B" w:rsidRDefault="00000000" w:rsidP="00763F2B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1,0</m:t>
            </m:r>
          </m:e>
        </m:d>
      </m:oMath>
    </w:p>
    <w:p w14:paraId="6FBA5007" w14:textId="6B43F76A" w:rsidR="00763F2B" w:rsidRPr="001C6FD8" w:rsidRDefault="00000000" w:rsidP="00763F2B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0, -1</m:t>
            </m:r>
          </m:e>
        </m:d>
      </m:oMath>
    </w:p>
    <w:p w14:paraId="599CFFE6" w14:textId="6F49576B" w:rsidR="00763F2B" w:rsidRDefault="00000000" w:rsidP="00763F2B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0, 0</m:t>
            </m:r>
          </m:e>
        </m:d>
      </m:oMath>
    </w:p>
    <w:p w14:paraId="7711EEFF" w14:textId="6BAB8859" w:rsidR="00763F2B" w:rsidRPr="000E263A" w:rsidRDefault="00000000" w:rsidP="00763F2B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0,1</m:t>
            </m:r>
          </m:e>
        </m:d>
      </m:oMath>
    </w:p>
    <w:p w14:paraId="060AA1AE" w14:textId="525CA6B5" w:rsidR="00763F2B" w:rsidRDefault="00763F2B" w:rsidP="00763F2B">
      <w:pPr>
        <w:shd w:val="clear" w:color="auto" w:fill="FFFFFF"/>
        <w:spacing w:line="336" w:lineRule="atLeast"/>
        <w:ind w:firstLine="72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**Solution: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0,0</m:t>
            </m:r>
          </m:e>
        </m:d>
      </m:oMath>
    </w:p>
    <w:p w14:paraId="456E6DAC" w14:textId="45BB5BAA" w:rsidR="006B79BC" w:rsidRPr="00763F2B" w:rsidRDefault="006B79BC" w:rsidP="006B79BC">
      <w:pPr>
        <w:pStyle w:val="ListParagraph"/>
        <w:numPr>
          <w:ilvl w:val="0"/>
          <w:numId w:val="5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763F2B">
        <w:rPr>
          <w:rFonts w:ascii="Helvetica" w:hAnsi="Helvetica"/>
          <w:color w:val="333333"/>
          <w:sz w:val="21"/>
          <w:szCs w:val="21"/>
        </w:rPr>
        <w:t xml:space="preserve">When the function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sSup>
          <m:sSup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sSup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e</m:t>
            </m:r>
          </m:e>
          <m:sup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sup>
        </m:sSup>
      </m:oMath>
      <w:r w:rsidRPr="00763F2B">
        <w:rPr>
          <w:rFonts w:ascii="Helvetica" w:hAnsi="Helvetica"/>
          <w:color w:val="333333"/>
          <w:sz w:val="21"/>
          <w:szCs w:val="21"/>
        </w:rPr>
        <w:t xml:space="preserve"> is reflected across the x-axis, the resulting function is </w:t>
      </w:r>
      <m:oMath>
        <m:r>
          <w:rPr>
            <w:rFonts w:ascii="Cambria Math" w:hAnsi="Cambria Math"/>
            <w:color w:val="333333"/>
            <w:sz w:val="21"/>
            <w:szCs w:val="21"/>
          </w:rPr>
          <m:t>g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sSup>
          <m:sSup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sSup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-e</m:t>
            </m:r>
          </m:e>
          <m:sup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sup>
        </m:sSup>
      </m:oMath>
      <w:r w:rsidRPr="00763F2B">
        <w:rPr>
          <w:rFonts w:ascii="Helvetica" w:hAnsi="Helvetica"/>
          <w:color w:val="333333"/>
          <w:sz w:val="21"/>
          <w:szCs w:val="21"/>
        </w:rPr>
        <w:t xml:space="preserve">. If the coordinates of the y-intercept of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sSup>
          <m:sSup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sSup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e</m:t>
            </m:r>
          </m:e>
          <m:sup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sup>
        </m:sSup>
      </m:oMath>
      <w:r w:rsidRPr="00763F2B">
        <w:rPr>
          <w:rFonts w:ascii="Helvetica" w:hAnsi="Helvetica"/>
          <w:color w:val="333333"/>
          <w:sz w:val="21"/>
          <w:szCs w:val="21"/>
        </w:rPr>
        <w:t xml:space="preserve"> are (0,</w:t>
      </w:r>
      <w:r w:rsidR="00D17611">
        <w:rPr>
          <w:rFonts w:ascii="Helvetica" w:hAnsi="Helvetica"/>
          <w:color w:val="333333"/>
          <w:sz w:val="21"/>
          <w:szCs w:val="21"/>
        </w:rPr>
        <w:t>1</w:t>
      </w:r>
      <w:r w:rsidRPr="00763F2B">
        <w:rPr>
          <w:rFonts w:ascii="Helvetica" w:hAnsi="Helvetica"/>
          <w:color w:val="333333"/>
          <w:sz w:val="21"/>
          <w:szCs w:val="21"/>
        </w:rPr>
        <w:t xml:space="preserve">), what are the coordinates of the y-intercept of the reflected function </w:t>
      </w:r>
      <m:oMath>
        <m:r>
          <w:rPr>
            <w:rFonts w:ascii="Cambria Math" w:hAnsi="Cambria Math"/>
            <w:color w:val="333333"/>
            <w:sz w:val="21"/>
            <w:szCs w:val="21"/>
          </w:rPr>
          <m:t>g(x)</m:t>
        </m:r>
      </m:oMath>
      <w:r w:rsidRPr="00763F2B">
        <w:rPr>
          <w:rFonts w:ascii="Helvetica" w:hAnsi="Helvetica"/>
          <w:color w:val="333333"/>
          <w:sz w:val="21"/>
          <w:szCs w:val="21"/>
        </w:rPr>
        <w:t>?</w:t>
      </w:r>
    </w:p>
    <w:p w14:paraId="38724B02" w14:textId="5495CBEE" w:rsidR="006B79BC" w:rsidRDefault="00000000" w:rsidP="006B79BC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0, -1</m:t>
            </m:r>
          </m:e>
        </m:d>
      </m:oMath>
    </w:p>
    <w:p w14:paraId="13B4584E" w14:textId="1ECB1A37" w:rsidR="006B79BC" w:rsidRPr="001C6FD8" w:rsidRDefault="00000000" w:rsidP="006B79BC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1, 0</m:t>
            </m:r>
          </m:e>
        </m:d>
      </m:oMath>
    </w:p>
    <w:p w14:paraId="08AC743E" w14:textId="77777777" w:rsidR="006B79BC" w:rsidRDefault="00000000" w:rsidP="006B79BC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0, 0</m:t>
            </m:r>
          </m:e>
        </m:d>
      </m:oMath>
    </w:p>
    <w:p w14:paraId="5AF42213" w14:textId="77777777" w:rsidR="006B79BC" w:rsidRPr="000E263A" w:rsidRDefault="00000000" w:rsidP="006B79BC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0,1</m:t>
            </m:r>
          </m:e>
        </m:d>
      </m:oMath>
    </w:p>
    <w:p w14:paraId="62CC0B8A" w14:textId="65BEC9CA" w:rsidR="006B79BC" w:rsidRDefault="006B79BC" w:rsidP="006B79BC">
      <w:pPr>
        <w:shd w:val="clear" w:color="auto" w:fill="FFFFFF"/>
        <w:spacing w:line="336" w:lineRule="atLeast"/>
        <w:ind w:firstLine="72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**Solution: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0,-1</m:t>
            </m:r>
          </m:e>
        </m:d>
      </m:oMath>
    </w:p>
    <w:p w14:paraId="57F06028" w14:textId="0279F3EC" w:rsidR="00076D83" w:rsidRPr="00763F2B" w:rsidRDefault="00076D83" w:rsidP="00076D83">
      <w:pPr>
        <w:pStyle w:val="ListParagraph"/>
        <w:numPr>
          <w:ilvl w:val="0"/>
          <w:numId w:val="5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763F2B">
        <w:rPr>
          <w:rFonts w:ascii="Helvetica" w:hAnsi="Helvetica"/>
          <w:color w:val="333333"/>
          <w:sz w:val="21"/>
          <w:szCs w:val="21"/>
        </w:rPr>
        <w:t xml:space="preserve">When the function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sSup>
          <m:sSup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sSup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  <m:sup>
            <m:r>
              <w:rPr>
                <w:rFonts w:ascii="Cambria Math" w:hAnsi="Cambria Math"/>
                <w:color w:val="333333"/>
                <w:sz w:val="21"/>
                <w:szCs w:val="21"/>
              </w:rPr>
              <m:t>2</m:t>
            </m:r>
          </m:sup>
        </m:sSup>
      </m:oMath>
      <w:r w:rsidRPr="00763F2B">
        <w:rPr>
          <w:rFonts w:ascii="Helvetica" w:hAnsi="Helvetica"/>
          <w:color w:val="333333"/>
          <w:sz w:val="21"/>
          <w:szCs w:val="21"/>
        </w:rPr>
        <w:t xml:space="preserve"> is reflected across the x-axis, the resulting function is </w:t>
      </w:r>
      <m:oMath>
        <m:r>
          <w:rPr>
            <w:rFonts w:ascii="Cambria Math" w:hAnsi="Cambria Math"/>
            <w:color w:val="333333"/>
            <w:sz w:val="21"/>
            <w:szCs w:val="21"/>
          </w:rPr>
          <m:t>g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sSup>
          <m:sSup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sSup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-x</m:t>
            </m:r>
          </m:e>
          <m:sup>
            <m:r>
              <w:rPr>
                <w:rFonts w:ascii="Cambria Math" w:hAnsi="Cambria Math"/>
                <w:color w:val="333333"/>
                <w:sz w:val="21"/>
                <w:szCs w:val="21"/>
              </w:rPr>
              <m:t>2</m:t>
            </m:r>
          </m:sup>
        </m:sSup>
      </m:oMath>
      <w:r w:rsidRPr="00763F2B">
        <w:rPr>
          <w:rFonts w:ascii="Helvetica" w:hAnsi="Helvetica"/>
          <w:color w:val="333333"/>
          <w:sz w:val="21"/>
          <w:szCs w:val="21"/>
        </w:rPr>
        <w:t xml:space="preserve">. If the coordinates of the y-intercept of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sSup>
          <m:sSup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sSup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  <m:sup>
            <m:r>
              <w:rPr>
                <w:rFonts w:ascii="Cambria Math" w:hAnsi="Cambria Math"/>
                <w:color w:val="333333"/>
                <w:sz w:val="21"/>
                <w:szCs w:val="21"/>
              </w:rPr>
              <m:t>2</m:t>
            </m:r>
          </m:sup>
        </m:sSup>
      </m:oMath>
      <w:r w:rsidRPr="00763F2B">
        <w:rPr>
          <w:rFonts w:ascii="Helvetica" w:hAnsi="Helvetica"/>
          <w:color w:val="333333"/>
          <w:sz w:val="21"/>
          <w:szCs w:val="21"/>
        </w:rPr>
        <w:t xml:space="preserve"> are (0,</w:t>
      </w:r>
      <w:r w:rsidR="003E6D43">
        <w:rPr>
          <w:rFonts w:ascii="Helvetica" w:hAnsi="Helvetica"/>
          <w:color w:val="333333"/>
          <w:sz w:val="21"/>
          <w:szCs w:val="21"/>
        </w:rPr>
        <w:t>0</w:t>
      </w:r>
      <w:r w:rsidRPr="00763F2B">
        <w:rPr>
          <w:rFonts w:ascii="Helvetica" w:hAnsi="Helvetica"/>
          <w:color w:val="333333"/>
          <w:sz w:val="21"/>
          <w:szCs w:val="21"/>
        </w:rPr>
        <w:t xml:space="preserve">), what are the coordinates of the y-intercept of the reflected function </w:t>
      </w:r>
      <m:oMath>
        <m:r>
          <w:rPr>
            <w:rFonts w:ascii="Cambria Math" w:hAnsi="Cambria Math"/>
            <w:color w:val="333333"/>
            <w:sz w:val="21"/>
            <w:szCs w:val="21"/>
          </w:rPr>
          <m:t>g(x)</m:t>
        </m:r>
      </m:oMath>
      <w:r w:rsidRPr="00763F2B">
        <w:rPr>
          <w:rFonts w:ascii="Helvetica" w:hAnsi="Helvetica"/>
          <w:color w:val="333333"/>
          <w:sz w:val="21"/>
          <w:szCs w:val="21"/>
        </w:rPr>
        <w:t>?</w:t>
      </w:r>
    </w:p>
    <w:p w14:paraId="3BA5B766" w14:textId="77777777" w:rsidR="00076D83" w:rsidRDefault="00000000" w:rsidP="00076D83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0, -1</m:t>
            </m:r>
          </m:e>
        </m:d>
      </m:oMath>
    </w:p>
    <w:p w14:paraId="5F7987DD" w14:textId="4DD2215B" w:rsidR="00076D83" w:rsidRPr="001C6FD8" w:rsidRDefault="00000000" w:rsidP="00076D83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0, 0</m:t>
            </m:r>
          </m:e>
        </m:d>
      </m:oMath>
    </w:p>
    <w:p w14:paraId="545E11E2" w14:textId="3E7AF39F" w:rsidR="00076D83" w:rsidRDefault="00000000" w:rsidP="00076D83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1</m:t>
            </m:r>
            <m:r>
              <w:rPr>
                <w:rFonts w:ascii="Cambria Math" w:hAnsi="Cambria Math"/>
                <w:color w:val="333333"/>
                <w:sz w:val="21"/>
                <w:szCs w:val="21"/>
              </w:rPr>
              <m:t>, 0</m:t>
            </m:r>
          </m:e>
        </m:d>
      </m:oMath>
    </w:p>
    <w:p w14:paraId="37E0FAD2" w14:textId="77777777" w:rsidR="00076D83" w:rsidRPr="000E263A" w:rsidRDefault="00000000" w:rsidP="00076D83">
      <w:pPr>
        <w:pStyle w:val="ListParagraph"/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0,1</m:t>
            </m:r>
          </m:e>
        </m:d>
      </m:oMath>
    </w:p>
    <w:p w14:paraId="4D031D76" w14:textId="5D052543" w:rsidR="00076D83" w:rsidRDefault="00076D83" w:rsidP="00076D83">
      <w:pPr>
        <w:shd w:val="clear" w:color="auto" w:fill="FFFFFF"/>
        <w:spacing w:line="336" w:lineRule="atLeast"/>
        <w:ind w:firstLine="72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**Solution: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0, 0</m:t>
            </m:r>
          </m:e>
        </m:d>
      </m:oMath>
    </w:p>
    <w:p w14:paraId="565989E0" w14:textId="327612F2" w:rsidR="00C04440" w:rsidRPr="00C04440" w:rsidRDefault="00C04440" w:rsidP="00C04440">
      <w:pPr>
        <w:pStyle w:val="ListParagraph"/>
        <w:numPr>
          <w:ilvl w:val="0"/>
          <w:numId w:val="5"/>
        </w:numPr>
        <w:rPr>
          <w:iCs/>
        </w:rPr>
      </w:pPr>
    </w:p>
    <w:sectPr w:rsidR="00C04440" w:rsidRPr="00C04440" w:rsidSect="00AC41AF">
      <w:headerReference w:type="default" r:id="rId34"/>
      <w:footerReference w:type="default" r:id="rId3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B5D99" w14:textId="77777777" w:rsidR="005453BC" w:rsidRDefault="005453BC" w:rsidP="00F33299">
      <w:pPr>
        <w:spacing w:after="0" w:line="240" w:lineRule="auto"/>
      </w:pPr>
      <w:r>
        <w:separator/>
      </w:r>
    </w:p>
  </w:endnote>
  <w:endnote w:type="continuationSeparator" w:id="0">
    <w:p w14:paraId="254481B4" w14:textId="77777777" w:rsidR="005453BC" w:rsidRDefault="005453BC" w:rsidP="00F33299">
      <w:pPr>
        <w:spacing w:after="0" w:line="240" w:lineRule="auto"/>
      </w:pPr>
      <w:r>
        <w:continuationSeparator/>
      </w:r>
    </w:p>
  </w:endnote>
  <w:endnote w:type="continuationNotice" w:id="1">
    <w:p w14:paraId="75A3A796" w14:textId="77777777" w:rsidR="005453BC" w:rsidRDefault="005453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D7C9C98" w14:paraId="2C6B4371" w14:textId="77777777" w:rsidTr="6D7C9C98">
      <w:trPr>
        <w:trHeight w:val="300"/>
      </w:trPr>
      <w:tc>
        <w:tcPr>
          <w:tcW w:w="3120" w:type="dxa"/>
        </w:tcPr>
        <w:p w14:paraId="0791EB4F" w14:textId="0EB7E64B" w:rsidR="6D7C9C98" w:rsidRDefault="6D7C9C98" w:rsidP="6D7C9C98">
          <w:pPr>
            <w:pStyle w:val="Header"/>
            <w:ind w:left="-115"/>
          </w:pPr>
        </w:p>
      </w:tc>
      <w:tc>
        <w:tcPr>
          <w:tcW w:w="3120" w:type="dxa"/>
        </w:tcPr>
        <w:p w14:paraId="12739D4F" w14:textId="1C2DD86B" w:rsidR="6D7C9C98" w:rsidRDefault="6D7C9C98" w:rsidP="6D7C9C98">
          <w:pPr>
            <w:pStyle w:val="Header"/>
            <w:jc w:val="center"/>
          </w:pPr>
        </w:p>
      </w:tc>
      <w:tc>
        <w:tcPr>
          <w:tcW w:w="3120" w:type="dxa"/>
        </w:tcPr>
        <w:p w14:paraId="75B740C1" w14:textId="560FC656" w:rsidR="6D7C9C98" w:rsidRDefault="6D7C9C98" w:rsidP="6D7C9C98">
          <w:pPr>
            <w:pStyle w:val="Header"/>
            <w:ind w:right="-115"/>
            <w:jc w:val="right"/>
          </w:pPr>
        </w:p>
      </w:tc>
    </w:tr>
  </w:tbl>
  <w:p w14:paraId="43DD9C74" w14:textId="33DDA3C0" w:rsidR="6D7C9C98" w:rsidRDefault="6D7C9C98" w:rsidP="6D7C9C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682C6" w14:textId="77777777" w:rsidR="005453BC" w:rsidRDefault="005453BC" w:rsidP="00F33299">
      <w:pPr>
        <w:spacing w:after="0" w:line="240" w:lineRule="auto"/>
      </w:pPr>
      <w:r>
        <w:separator/>
      </w:r>
    </w:p>
  </w:footnote>
  <w:footnote w:type="continuationSeparator" w:id="0">
    <w:p w14:paraId="6CF9303D" w14:textId="77777777" w:rsidR="005453BC" w:rsidRDefault="005453BC" w:rsidP="00F33299">
      <w:pPr>
        <w:spacing w:after="0" w:line="240" w:lineRule="auto"/>
      </w:pPr>
      <w:r>
        <w:continuationSeparator/>
      </w:r>
    </w:p>
  </w:footnote>
  <w:footnote w:type="continuationNotice" w:id="1">
    <w:p w14:paraId="10448B9D" w14:textId="77777777" w:rsidR="005453BC" w:rsidRDefault="005453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0F6BD" w14:textId="2BD089FA" w:rsidR="00F33299" w:rsidRDefault="00C52E19">
    <w:pPr>
      <w:pStyle w:val="Header"/>
    </w:pPr>
    <w:r>
      <w:rPr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7A4A0279" wp14:editId="044DE72E">
          <wp:extent cx="1327150" cy="597897"/>
          <wp:effectExtent l="0" t="0" r="6350" b="0"/>
          <wp:docPr id="1" name="Picture 1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a blue circ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032" cy="599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A697E"/>
    <w:multiLevelType w:val="hybridMultilevel"/>
    <w:tmpl w:val="9D1A64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911157"/>
    <w:multiLevelType w:val="hybridMultilevel"/>
    <w:tmpl w:val="28909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91CC2"/>
    <w:multiLevelType w:val="hybridMultilevel"/>
    <w:tmpl w:val="D58291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EF7826"/>
    <w:multiLevelType w:val="hybridMultilevel"/>
    <w:tmpl w:val="371CA6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A16373"/>
    <w:multiLevelType w:val="hybridMultilevel"/>
    <w:tmpl w:val="EE64F3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7C4049"/>
    <w:multiLevelType w:val="hybridMultilevel"/>
    <w:tmpl w:val="F40AE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E791C"/>
    <w:multiLevelType w:val="hybridMultilevel"/>
    <w:tmpl w:val="17F09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C5688"/>
    <w:multiLevelType w:val="hybridMultilevel"/>
    <w:tmpl w:val="CA606E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B765778"/>
    <w:multiLevelType w:val="hybridMultilevel"/>
    <w:tmpl w:val="C20E2C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9970A3"/>
    <w:multiLevelType w:val="hybridMultilevel"/>
    <w:tmpl w:val="5D98E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512620"/>
    <w:multiLevelType w:val="hybridMultilevel"/>
    <w:tmpl w:val="A4C493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3480697">
    <w:abstractNumId w:val="9"/>
  </w:num>
  <w:num w:numId="2" w16cid:durableId="773867184">
    <w:abstractNumId w:val="1"/>
  </w:num>
  <w:num w:numId="3" w16cid:durableId="1305312667">
    <w:abstractNumId w:val="6"/>
  </w:num>
  <w:num w:numId="4" w16cid:durableId="988750295">
    <w:abstractNumId w:val="7"/>
  </w:num>
  <w:num w:numId="5" w16cid:durableId="1127167412">
    <w:abstractNumId w:val="5"/>
  </w:num>
  <w:num w:numId="6" w16cid:durableId="444927592">
    <w:abstractNumId w:val="8"/>
  </w:num>
  <w:num w:numId="7" w16cid:durableId="1113786252">
    <w:abstractNumId w:val="4"/>
  </w:num>
  <w:num w:numId="8" w16cid:durableId="1473673684">
    <w:abstractNumId w:val="0"/>
  </w:num>
  <w:num w:numId="9" w16cid:durableId="770779059">
    <w:abstractNumId w:val="3"/>
  </w:num>
  <w:num w:numId="10" w16cid:durableId="1469393625">
    <w:abstractNumId w:val="10"/>
  </w:num>
  <w:num w:numId="11" w16cid:durableId="404956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1B4420"/>
    <w:rsid w:val="00002057"/>
    <w:rsid w:val="00004706"/>
    <w:rsid w:val="00034707"/>
    <w:rsid w:val="00041699"/>
    <w:rsid w:val="000600D2"/>
    <w:rsid w:val="00076D83"/>
    <w:rsid w:val="0008668C"/>
    <w:rsid w:val="000902D4"/>
    <w:rsid w:val="00097908"/>
    <w:rsid w:val="000B3FEA"/>
    <w:rsid w:val="000C3789"/>
    <w:rsid w:val="00102B04"/>
    <w:rsid w:val="00117058"/>
    <w:rsid w:val="00121C3F"/>
    <w:rsid w:val="001376D4"/>
    <w:rsid w:val="00140D93"/>
    <w:rsid w:val="00164D08"/>
    <w:rsid w:val="00172FE5"/>
    <w:rsid w:val="00177218"/>
    <w:rsid w:val="001839C4"/>
    <w:rsid w:val="00186E5D"/>
    <w:rsid w:val="00196DE0"/>
    <w:rsid w:val="001A0A6B"/>
    <w:rsid w:val="001B4164"/>
    <w:rsid w:val="001B42FF"/>
    <w:rsid w:val="001F71AB"/>
    <w:rsid w:val="00203DEB"/>
    <w:rsid w:val="00247810"/>
    <w:rsid w:val="00280C5C"/>
    <w:rsid w:val="0029174E"/>
    <w:rsid w:val="002A411A"/>
    <w:rsid w:val="002C6441"/>
    <w:rsid w:val="002D7A60"/>
    <w:rsid w:val="002F4AED"/>
    <w:rsid w:val="00376939"/>
    <w:rsid w:val="003869ED"/>
    <w:rsid w:val="00396D62"/>
    <w:rsid w:val="003D60EB"/>
    <w:rsid w:val="003E3B3B"/>
    <w:rsid w:val="003E6D43"/>
    <w:rsid w:val="00406378"/>
    <w:rsid w:val="00473BE6"/>
    <w:rsid w:val="00493302"/>
    <w:rsid w:val="00497758"/>
    <w:rsid w:val="004F34FB"/>
    <w:rsid w:val="00514F45"/>
    <w:rsid w:val="00531C3C"/>
    <w:rsid w:val="005453BC"/>
    <w:rsid w:val="005861F0"/>
    <w:rsid w:val="005A2CF6"/>
    <w:rsid w:val="005D719D"/>
    <w:rsid w:val="005E22E8"/>
    <w:rsid w:val="005E7FDD"/>
    <w:rsid w:val="006059CE"/>
    <w:rsid w:val="00614631"/>
    <w:rsid w:val="00621D35"/>
    <w:rsid w:val="00652E15"/>
    <w:rsid w:val="00655313"/>
    <w:rsid w:val="00662601"/>
    <w:rsid w:val="00683179"/>
    <w:rsid w:val="006B79BC"/>
    <w:rsid w:val="006C2857"/>
    <w:rsid w:val="006D2F1A"/>
    <w:rsid w:val="006D471C"/>
    <w:rsid w:val="006E4047"/>
    <w:rsid w:val="006F135B"/>
    <w:rsid w:val="00715ADE"/>
    <w:rsid w:val="007247C6"/>
    <w:rsid w:val="00732BA9"/>
    <w:rsid w:val="00735E0B"/>
    <w:rsid w:val="00741054"/>
    <w:rsid w:val="007411DD"/>
    <w:rsid w:val="00741960"/>
    <w:rsid w:val="00750F47"/>
    <w:rsid w:val="007577B0"/>
    <w:rsid w:val="00763F2B"/>
    <w:rsid w:val="00771B19"/>
    <w:rsid w:val="00773CDC"/>
    <w:rsid w:val="00781B4D"/>
    <w:rsid w:val="007A6C25"/>
    <w:rsid w:val="007C454B"/>
    <w:rsid w:val="007E650E"/>
    <w:rsid w:val="007F0B67"/>
    <w:rsid w:val="007F3DF4"/>
    <w:rsid w:val="007F7476"/>
    <w:rsid w:val="007F7CEA"/>
    <w:rsid w:val="008049FA"/>
    <w:rsid w:val="00820A46"/>
    <w:rsid w:val="00845612"/>
    <w:rsid w:val="0086085E"/>
    <w:rsid w:val="008825FF"/>
    <w:rsid w:val="008A1585"/>
    <w:rsid w:val="008B5951"/>
    <w:rsid w:val="008F41CF"/>
    <w:rsid w:val="008F5FD3"/>
    <w:rsid w:val="00904B17"/>
    <w:rsid w:val="00911B90"/>
    <w:rsid w:val="00911D55"/>
    <w:rsid w:val="009242F1"/>
    <w:rsid w:val="00933233"/>
    <w:rsid w:val="009571B6"/>
    <w:rsid w:val="00967B27"/>
    <w:rsid w:val="00974DE7"/>
    <w:rsid w:val="00981F8D"/>
    <w:rsid w:val="00986804"/>
    <w:rsid w:val="00991CEC"/>
    <w:rsid w:val="009A3E7C"/>
    <w:rsid w:val="009C3291"/>
    <w:rsid w:val="00A06373"/>
    <w:rsid w:val="00A075E3"/>
    <w:rsid w:val="00A20147"/>
    <w:rsid w:val="00A51183"/>
    <w:rsid w:val="00A63585"/>
    <w:rsid w:val="00A63BF3"/>
    <w:rsid w:val="00A7125D"/>
    <w:rsid w:val="00A81AAC"/>
    <w:rsid w:val="00A86DBD"/>
    <w:rsid w:val="00A920AD"/>
    <w:rsid w:val="00A969DF"/>
    <w:rsid w:val="00A96C82"/>
    <w:rsid w:val="00AB0573"/>
    <w:rsid w:val="00AC2D35"/>
    <w:rsid w:val="00AC41AF"/>
    <w:rsid w:val="00AF30ED"/>
    <w:rsid w:val="00AF6A8E"/>
    <w:rsid w:val="00B00D61"/>
    <w:rsid w:val="00B33A91"/>
    <w:rsid w:val="00B348BE"/>
    <w:rsid w:val="00B34E2E"/>
    <w:rsid w:val="00B532F3"/>
    <w:rsid w:val="00B77E72"/>
    <w:rsid w:val="00B80AAD"/>
    <w:rsid w:val="00B96CCC"/>
    <w:rsid w:val="00B97536"/>
    <w:rsid w:val="00BB0865"/>
    <w:rsid w:val="00BC5607"/>
    <w:rsid w:val="00BE2DB5"/>
    <w:rsid w:val="00BF5FEF"/>
    <w:rsid w:val="00C02C0C"/>
    <w:rsid w:val="00C04440"/>
    <w:rsid w:val="00C06EF6"/>
    <w:rsid w:val="00C10722"/>
    <w:rsid w:val="00C16C2B"/>
    <w:rsid w:val="00C3285E"/>
    <w:rsid w:val="00C36F6E"/>
    <w:rsid w:val="00C52E19"/>
    <w:rsid w:val="00C84DEF"/>
    <w:rsid w:val="00C86C40"/>
    <w:rsid w:val="00CA46AE"/>
    <w:rsid w:val="00CB2ADF"/>
    <w:rsid w:val="00CB3FAA"/>
    <w:rsid w:val="00CB5DAA"/>
    <w:rsid w:val="00CF5F05"/>
    <w:rsid w:val="00CF64B4"/>
    <w:rsid w:val="00D122B5"/>
    <w:rsid w:val="00D136AE"/>
    <w:rsid w:val="00D17611"/>
    <w:rsid w:val="00D239C3"/>
    <w:rsid w:val="00D2476C"/>
    <w:rsid w:val="00D410CD"/>
    <w:rsid w:val="00D61464"/>
    <w:rsid w:val="00D95E74"/>
    <w:rsid w:val="00DA10A7"/>
    <w:rsid w:val="00DA33AD"/>
    <w:rsid w:val="00DA60F5"/>
    <w:rsid w:val="00DB09FC"/>
    <w:rsid w:val="00DB10C0"/>
    <w:rsid w:val="00DC6308"/>
    <w:rsid w:val="00DD2FEF"/>
    <w:rsid w:val="00DF4573"/>
    <w:rsid w:val="00E019BB"/>
    <w:rsid w:val="00E21492"/>
    <w:rsid w:val="00E43C4A"/>
    <w:rsid w:val="00E47A7E"/>
    <w:rsid w:val="00E82016"/>
    <w:rsid w:val="00E973EB"/>
    <w:rsid w:val="00EA623D"/>
    <w:rsid w:val="00EB425A"/>
    <w:rsid w:val="00EB79F7"/>
    <w:rsid w:val="00EC1204"/>
    <w:rsid w:val="00EC604F"/>
    <w:rsid w:val="00EF4FF9"/>
    <w:rsid w:val="00F108F7"/>
    <w:rsid w:val="00F16560"/>
    <w:rsid w:val="00F33299"/>
    <w:rsid w:val="00F34076"/>
    <w:rsid w:val="00F70301"/>
    <w:rsid w:val="00F8508E"/>
    <w:rsid w:val="00FA696E"/>
    <w:rsid w:val="00FB0363"/>
    <w:rsid w:val="00FB10BE"/>
    <w:rsid w:val="00FE3404"/>
    <w:rsid w:val="00FE75DE"/>
    <w:rsid w:val="00FF3722"/>
    <w:rsid w:val="17153C1C"/>
    <w:rsid w:val="468B4629"/>
    <w:rsid w:val="5E1B4420"/>
    <w:rsid w:val="6D7C9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B4420"/>
  <w15:chartTrackingRefBased/>
  <w15:docId w15:val="{FBF276FE-B750-4E99-A707-3158160E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3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F33299"/>
  </w:style>
  <w:style w:type="paragraph" w:styleId="ListParagraph">
    <w:name w:val="List Paragraph"/>
    <w:basedOn w:val="Normal"/>
    <w:uiPriority w:val="34"/>
    <w:qFormat/>
    <w:rsid w:val="00F33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299"/>
  </w:style>
  <w:style w:type="paragraph" w:styleId="Footer">
    <w:name w:val="footer"/>
    <w:basedOn w:val="Normal"/>
    <w:link w:val="Foot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299"/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974DE7"/>
    <w:rPr>
      <w:color w:val="66666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4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404"/>
    <w:rPr>
      <w:rFonts w:ascii="Courier New" w:eastAsia="Times New Roman" w:hAnsi="Courier New" w:cs="Courier New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B0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03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3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36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B0363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86E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4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43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0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9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4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9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2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3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4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5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8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oter" Target="foot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300B3C-4671-4520-AFB1-F2595BE82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D4924C-A5F5-41F6-A0F4-F3022908FC1A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3.xml><?xml version="1.0" encoding="utf-8"?>
<ds:datastoreItem xmlns:ds="http://schemas.openxmlformats.org/officeDocument/2006/customXml" ds:itemID="{2CD7FF63-37F6-4410-8292-46FC9B648D8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16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McNally</dc:creator>
  <cp:keywords/>
  <dc:description/>
  <cp:lastModifiedBy>Kelly McNally</cp:lastModifiedBy>
  <cp:revision>90</cp:revision>
  <dcterms:created xsi:type="dcterms:W3CDTF">2024-09-18T20:06:00Z</dcterms:created>
  <dcterms:modified xsi:type="dcterms:W3CDTF">2024-11-03T19:27:00Z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