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B3E7" w14:textId="7F0F3BE2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A205CE">
        <w:rPr>
          <w:rFonts w:asciiTheme="majorHAnsi" w:hAnsiTheme="majorHAnsi"/>
          <w:b/>
          <w:bCs/>
          <w:sz w:val="32"/>
          <w:szCs w:val="32"/>
        </w:rPr>
        <w:t>Health and Safety of Mining Methods</w:t>
      </w:r>
    </w:p>
    <w:p w14:paraId="542E205F" w14:textId="77777777" w:rsidR="00A205CE" w:rsidRDefault="00A205CE" w:rsidP="00A205CE">
      <w:r>
        <w:t>Mining carries numerous health and safety risks for miners and surrounding ________, requiring careful management and regulation.</w:t>
      </w:r>
    </w:p>
    <w:p w14:paraId="0D349144" w14:textId="77777777" w:rsidR="00D76F7A" w:rsidRPr="00D76F7A" w:rsidRDefault="00D76F7A" w:rsidP="00D76F7A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5609ABAE" w14:textId="20669B4E" w:rsidR="00A205CE" w:rsidRDefault="00A205CE" w:rsidP="00A205CE">
      <w:r>
        <w:t>• Modern life depends on ________ resources extracted through mining.</w:t>
      </w:r>
    </w:p>
    <w:p w14:paraId="4C0C1C02" w14:textId="77777777" w:rsidR="00A205CE" w:rsidRDefault="00A205CE" w:rsidP="00A205CE">
      <w:r>
        <w:t>• Major health and safety risks in mining include:</w:t>
      </w:r>
    </w:p>
    <w:p w14:paraId="079B64DA" w14:textId="77777777" w:rsidR="00A205CE" w:rsidRDefault="00A205CE" w:rsidP="00A205CE">
      <w:r>
        <w:t xml:space="preserve">   - Underground mining: ________, fires, and loss of ________</w:t>
      </w:r>
    </w:p>
    <w:p w14:paraId="6F78B6CA" w14:textId="77777777" w:rsidR="00A205CE" w:rsidRDefault="00A205CE" w:rsidP="00A205CE">
      <w:r>
        <w:t xml:space="preserve">   - Surface mining: Exposure to ________ rays</w:t>
      </w:r>
    </w:p>
    <w:p w14:paraId="52F691FB" w14:textId="1B60D5CE" w:rsidR="00A205CE" w:rsidRDefault="00A205CE" w:rsidP="00A205CE">
      <w:r>
        <w:t xml:space="preserve">   - Both types: Injuries from heavy ________, hearing loss, and lung diseases</w:t>
      </w:r>
    </w:p>
    <w:p w14:paraId="5816104E" w14:textId="6CF70AD6" w:rsidR="00A205CE" w:rsidRDefault="00A205CE" w:rsidP="00A205CE">
      <w:r>
        <w:t>• ________ dams hold toxic waste materials left over from mineral extraction.</w:t>
      </w:r>
    </w:p>
    <w:p w14:paraId="7B3A5AE7" w14:textId="5C67AD20" w:rsidR="00A205CE" w:rsidRDefault="00A205CE" w:rsidP="00A205CE">
      <w:r>
        <w:t>• In the U.S., ________ mining is generally more dangerous than surface mining.</w:t>
      </w:r>
    </w:p>
    <w:p w14:paraId="088A61A3" w14:textId="1069885C" w:rsidR="00A205CE" w:rsidRDefault="00A205CE" w:rsidP="00A205CE">
      <w:r>
        <w:t>• The Federal Mine Safety and Health Act of ________ set health and safety standards for mines.</w:t>
      </w:r>
    </w:p>
    <w:p w14:paraId="3FD04DBB" w14:textId="77777777" w:rsidR="00A205CE" w:rsidRDefault="00A205CE" w:rsidP="00A205CE">
      <w:r>
        <w:t>• Over time, mining fatalities in the U.S. have ________ significantly.</w:t>
      </w:r>
    </w:p>
    <w:p w14:paraId="3F337004" w14:textId="335D3294" w:rsidR="00A205CE" w:rsidRDefault="00A205CE" w:rsidP="00A205CE">
      <w:pPr>
        <w:spacing w:after="120" w:line="240" w:lineRule="auto"/>
      </w:pPr>
      <w:r>
        <w:t>• The prevalence of coal workers' pneumoconiosis (black lung) has ________ over time, then increased again recently.</w:t>
      </w:r>
    </w:p>
    <w:p w14:paraId="2EF317BB" w14:textId="7B672640" w:rsidR="00D76F7A" w:rsidRDefault="00A205CE" w:rsidP="00A205CE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"https://cite-media.pearson.com/legacy_paths/1c5d6b20-8910-4fc8-a6d8-4ea3d7d0512e/PAL_1233069.jpg"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31C4DD3" wp14:editId="771BB521">
            <wp:extent cx="2877252" cy="1915401"/>
            <wp:effectExtent l="0" t="0" r="5715" b="2540"/>
            <wp:docPr id="2016421452" name="Picture 1" descr="A machine loads coal into a large truck in an open-pit m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machine loads coal into a large truck in an open-pit min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196" cy="198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EE2239F" w14:textId="77777777" w:rsidR="00D76F7A" w:rsidRPr="00D76F7A" w:rsidRDefault="00D76F7A" w:rsidP="00D76F7A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0B188A15" w14:textId="24C9E2DA" w:rsidR="00A205CE" w:rsidRDefault="00A205CE" w:rsidP="00A205CE">
      <w:r>
        <w:t>1. Smartphone components: The minerals in your phone were likely mined, potentially exposing workers to health and safety risks.</w:t>
      </w:r>
    </w:p>
    <w:p w14:paraId="477603DF" w14:textId="77777777" w:rsidR="00A205CE" w:rsidRDefault="00A205CE" w:rsidP="00A205CE">
      <w:r>
        <w:t>2. Local power supply: If your area uses coal for electricity, consider how the health and safety of miners affects your daily ________.</w:t>
      </w:r>
    </w:p>
    <w:p w14:paraId="4847FF54" w14:textId="34E26088" w:rsidR="003414A9" w:rsidRPr="00343C38" w:rsidRDefault="00343C38" w:rsidP="00A205CE">
      <w:pPr>
        <w:rPr>
          <w:b/>
          <w:bCs/>
        </w:rPr>
      </w:pPr>
      <w:r>
        <w:rPr>
          <w:b/>
          <w:bCs/>
        </w:rPr>
        <w:br w:type="page"/>
      </w:r>
      <w:r w:rsidR="003414A9">
        <w:rPr>
          <w:b/>
          <w:bCs/>
        </w:rPr>
        <w:lastRenderedPageBreak/>
        <w:t>Word Bank</w:t>
      </w:r>
      <w:r w:rsidR="003414A9" w:rsidRPr="00343C38">
        <w:rPr>
          <w:b/>
          <w:bCs/>
        </w:rPr>
        <w:t>:</w:t>
      </w:r>
    </w:p>
    <w:p w14:paraId="57F7F4C7" w14:textId="77777777" w:rsidR="00A205CE" w:rsidRDefault="00A205CE" w:rsidP="00A205CE">
      <w:pPr>
        <w:sectPr w:rsidR="00A205CE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EEC25D" w14:textId="18057999" w:rsidR="00A205CE" w:rsidRDefault="00A205CE" w:rsidP="00A205CE">
      <w:r>
        <w:t>communities</w:t>
      </w:r>
    </w:p>
    <w:p w14:paraId="78BC9F92" w14:textId="77777777" w:rsidR="00A205CE" w:rsidRDefault="00A205CE" w:rsidP="00A205CE">
      <w:r>
        <w:t>mineral</w:t>
      </w:r>
    </w:p>
    <w:p w14:paraId="212D73A7" w14:textId="77777777" w:rsidR="00A205CE" w:rsidRDefault="00A205CE" w:rsidP="00A205CE">
      <w:r>
        <w:t>explosions</w:t>
      </w:r>
    </w:p>
    <w:p w14:paraId="470EB99E" w14:textId="77777777" w:rsidR="00A205CE" w:rsidRDefault="00A205CE" w:rsidP="00A205CE">
      <w:r>
        <w:t>oxygen</w:t>
      </w:r>
    </w:p>
    <w:p w14:paraId="238F0E18" w14:textId="77777777" w:rsidR="00A205CE" w:rsidRDefault="00A205CE" w:rsidP="00A205CE">
      <w:r>
        <w:t>UV</w:t>
      </w:r>
    </w:p>
    <w:p w14:paraId="6E29AB4B" w14:textId="2448E11E" w:rsidR="00A205CE" w:rsidRDefault="00A205CE" w:rsidP="00A205CE">
      <w:r>
        <w:t>machinery</w:t>
      </w:r>
    </w:p>
    <w:p w14:paraId="41CA7A11" w14:textId="305ECD94" w:rsidR="00A205CE" w:rsidRDefault="00A205CE" w:rsidP="00A205CE">
      <w:r>
        <w:t>tailings</w:t>
      </w:r>
    </w:p>
    <w:p w14:paraId="7637E88C" w14:textId="77777777" w:rsidR="00A205CE" w:rsidRDefault="00A205CE" w:rsidP="00A205CE">
      <w:r>
        <w:t>underground</w:t>
      </w:r>
    </w:p>
    <w:p w14:paraId="0F324DE0" w14:textId="77777777" w:rsidR="00A205CE" w:rsidRDefault="00A205CE" w:rsidP="00A205CE">
      <w:r>
        <w:t>1977</w:t>
      </w:r>
    </w:p>
    <w:p w14:paraId="046FACA4" w14:textId="22F910C2" w:rsidR="00A205CE" w:rsidRDefault="00A205CE" w:rsidP="00A205CE">
      <w:r>
        <w:t>decreased</w:t>
      </w:r>
    </w:p>
    <w:p w14:paraId="2A0E1653" w14:textId="77777777" w:rsidR="00A205CE" w:rsidRDefault="00A205CE" w:rsidP="00A205CE">
      <w:r>
        <w:t>decreased</w:t>
      </w:r>
    </w:p>
    <w:p w14:paraId="3BE15007" w14:textId="730F3917" w:rsidR="00A205CE" w:rsidRDefault="00A205CE" w:rsidP="00A205CE">
      <w:r>
        <w:t>life</w:t>
      </w:r>
    </w:p>
    <w:p w14:paraId="5E765347" w14:textId="77777777" w:rsidR="00A205CE" w:rsidRDefault="00A205CE" w:rsidP="00A205CE">
      <w:pPr>
        <w:sectPr w:rsidR="00A205CE" w:rsidSect="00A205C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996EC2C" w14:textId="77777777" w:rsidR="00A205CE" w:rsidRPr="00EB1EBB" w:rsidRDefault="00A205CE" w:rsidP="00A205CE"/>
    <w:p w14:paraId="0D1B0439" w14:textId="4813D50E" w:rsidR="001639A8" w:rsidRDefault="001639A8" w:rsidP="00A205CE">
      <w:pPr>
        <w:spacing w:after="120" w:line="240" w:lineRule="auto"/>
      </w:pPr>
    </w:p>
    <w:sectPr w:rsidR="001639A8" w:rsidSect="00A205C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C2EB" w14:textId="77777777" w:rsidR="00FC71F4" w:rsidRDefault="00FC71F4" w:rsidP="00343C38">
      <w:pPr>
        <w:spacing w:after="0" w:line="240" w:lineRule="auto"/>
      </w:pPr>
      <w:r>
        <w:separator/>
      </w:r>
    </w:p>
  </w:endnote>
  <w:endnote w:type="continuationSeparator" w:id="0">
    <w:p w14:paraId="01B26648" w14:textId="77777777" w:rsidR="00FC71F4" w:rsidRDefault="00FC71F4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ECD3" w14:textId="77777777" w:rsidR="00FC71F4" w:rsidRDefault="00FC71F4" w:rsidP="00343C38">
      <w:pPr>
        <w:spacing w:after="0" w:line="240" w:lineRule="auto"/>
      </w:pPr>
      <w:r>
        <w:separator/>
      </w:r>
    </w:p>
  </w:footnote>
  <w:footnote w:type="continuationSeparator" w:id="0">
    <w:p w14:paraId="744DAA41" w14:textId="77777777" w:rsidR="00FC71F4" w:rsidRDefault="00FC71F4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D18F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4993E294" wp14:editId="4968256D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CE"/>
    <w:rsid w:val="001639A8"/>
    <w:rsid w:val="003414A9"/>
    <w:rsid w:val="00343C38"/>
    <w:rsid w:val="006870EF"/>
    <w:rsid w:val="007E14ED"/>
    <w:rsid w:val="00A205CE"/>
    <w:rsid w:val="00B204C3"/>
    <w:rsid w:val="00C3184A"/>
    <w:rsid w:val="00D76F7A"/>
    <w:rsid w:val="00E1772D"/>
    <w:rsid w:val="00E82818"/>
    <w:rsid w:val="00E84972"/>
    <w:rsid w:val="00F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76FF"/>
  <w15:chartTrackingRefBased/>
  <w15:docId w15:val="{8C8034AA-7849-6841-BD0C-9BEBE12A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1244</Characters>
  <Application>Microsoft Office Word</Application>
  <DocSecurity>0</DocSecurity>
  <Lines>41</Lines>
  <Paragraphs>12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2024-10-29T12:57:00Z</dcterms:created>
  <dcterms:modified xsi:type="dcterms:W3CDTF">2024-10-29T12:57:00Z</dcterms:modified>
</cp:coreProperties>
</file>